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59" w:rsidRPr="00154986" w:rsidRDefault="00672859" w:rsidP="00672859">
      <w:pPr>
        <w:spacing w:after="0" w:line="240" w:lineRule="auto"/>
        <w:rPr>
          <w:rFonts w:eastAsia="Times New Roman" w:cs="Arial"/>
          <w:b/>
          <w:u w:val="single"/>
        </w:rPr>
      </w:pPr>
    </w:p>
    <w:p w:rsidR="00672859" w:rsidRPr="00154986" w:rsidRDefault="00DA352E" w:rsidP="00672859">
      <w:pPr>
        <w:spacing w:after="0" w:line="240" w:lineRule="auto"/>
        <w:rPr>
          <w:rFonts w:eastAsia="Times New Roman" w:cs="Arial"/>
          <w:b/>
          <w:u w:val="single"/>
        </w:rPr>
      </w:pPr>
      <w:r w:rsidRPr="00154986">
        <w:rPr>
          <w:rFonts w:eastAsia="Times New Roman" w:cs="Arial"/>
          <w:b/>
        </w:rPr>
        <w:t>Name</w:t>
      </w:r>
      <w:r w:rsidR="001F23D6" w:rsidRPr="00154986">
        <w:rPr>
          <w:rFonts w:eastAsia="Times New Roman" w:cs="Arial"/>
          <w:b/>
        </w:rPr>
        <w:t xml:space="preserve">: </w:t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Pr="00154986">
        <w:rPr>
          <w:rFonts w:eastAsia="Times New Roman" w:cs="Arial"/>
          <w:b/>
          <w:u w:val="single"/>
        </w:rPr>
        <w:tab/>
      </w:r>
      <w:r w:rsidR="005D5EF5" w:rsidRPr="00154986">
        <w:rPr>
          <w:rFonts w:eastAsia="Times New Roman" w:cs="Arial"/>
          <w:b/>
          <w:u w:val="single"/>
        </w:rPr>
        <w:t xml:space="preserve">            </w:t>
      </w:r>
      <w:r w:rsidR="00672859" w:rsidRPr="00154986">
        <w:rPr>
          <w:rFonts w:eastAsia="Times New Roman" w:cs="Arial"/>
          <w:b/>
          <w:u w:val="single"/>
        </w:rPr>
        <w:t>FINAL EXAM STUDY GUIDE</w:t>
      </w:r>
    </w:p>
    <w:p w:rsidR="00A4396F" w:rsidRPr="00154986" w:rsidRDefault="00A4396F" w:rsidP="00672859">
      <w:pPr>
        <w:spacing w:after="0" w:line="240" w:lineRule="auto"/>
        <w:rPr>
          <w:rFonts w:eastAsia="Times New Roman" w:cs="Arial"/>
          <w:b/>
        </w:rPr>
      </w:pPr>
      <w:r w:rsidRPr="00154986">
        <w:rPr>
          <w:rFonts w:eastAsia="Times New Roman" w:cs="Arial"/>
          <w:b/>
        </w:rPr>
        <w:t>Elbel – (9</w:t>
      </w:r>
      <w:r w:rsidRPr="00154986">
        <w:rPr>
          <w:rFonts w:eastAsia="Times New Roman" w:cs="Arial"/>
          <w:b/>
          <w:vertAlign w:val="superscript"/>
        </w:rPr>
        <w:t>th</w:t>
      </w:r>
      <w:r w:rsidRPr="00154986">
        <w:rPr>
          <w:rFonts w:eastAsia="Times New Roman" w:cs="Arial"/>
          <w:b/>
        </w:rPr>
        <w:t xml:space="preserve"> Grade History Final Exam Study Guide Ch. 9 -21)</w:t>
      </w:r>
    </w:p>
    <w:p w:rsidR="00A4396F" w:rsidRPr="00154986" w:rsidRDefault="00A4396F" w:rsidP="00672859">
      <w:pPr>
        <w:spacing w:after="0" w:line="240" w:lineRule="auto"/>
        <w:rPr>
          <w:rFonts w:eastAsia="Times New Roman" w:cs="Arial"/>
          <w:b/>
          <w:u w:val="single"/>
        </w:rPr>
      </w:pPr>
    </w:p>
    <w:p w:rsidR="002E412C" w:rsidRPr="00154986" w:rsidRDefault="002E412C" w:rsidP="00672859">
      <w:pPr>
        <w:spacing w:after="0" w:line="240" w:lineRule="auto"/>
        <w:rPr>
          <w:rFonts w:eastAsia="Times New Roman" w:cs="Arial"/>
          <w:b/>
          <w:u w:val="single"/>
        </w:rPr>
        <w:sectPr w:rsidR="002E412C" w:rsidRPr="00154986" w:rsidSect="00DA352E">
          <w:pgSz w:w="12240" w:h="15840"/>
          <w:pgMar w:top="720" w:right="1008" w:bottom="720" w:left="1296" w:header="720" w:footer="720" w:gutter="0"/>
          <w:cols w:space="720"/>
          <w:docGrid w:linePitch="360"/>
        </w:sectPr>
      </w:pPr>
    </w:p>
    <w:p w:rsidR="00672859" w:rsidRPr="00154986" w:rsidRDefault="00672859" w:rsidP="00672859">
      <w:pPr>
        <w:spacing w:after="0" w:line="240" w:lineRule="auto"/>
        <w:rPr>
          <w:rFonts w:eastAsia="Times New Roman" w:cs="Arial"/>
          <w:b/>
          <w:u w:val="single"/>
        </w:rPr>
      </w:pPr>
    </w:p>
    <w:p w:rsidR="008676B5" w:rsidRPr="00154986" w:rsidRDefault="008676B5" w:rsidP="008676B5">
      <w:pPr>
        <w:outlineLvl w:val="0"/>
        <w:rPr>
          <w:rFonts w:cs="Arial"/>
          <w:b/>
          <w:u w:val="single"/>
        </w:rPr>
        <w:sectPr w:rsidR="008676B5" w:rsidRPr="00154986" w:rsidSect="00DA352E">
          <w:type w:val="continuous"/>
          <w:pgSz w:w="12240" w:h="15840"/>
          <w:pgMar w:top="720" w:right="1008" w:bottom="720" w:left="1296" w:header="720" w:footer="720" w:gutter="0"/>
          <w:cols w:num="2" w:space="720"/>
          <w:docGrid w:linePitch="360"/>
        </w:sectPr>
      </w:pPr>
    </w:p>
    <w:p w:rsidR="001F23D6" w:rsidRPr="00154986" w:rsidRDefault="008676B5" w:rsidP="001F23D6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lastRenderedPageBreak/>
        <w:t>Chapter 9. The American Civil War</w:t>
      </w:r>
      <w:r w:rsidR="001F23D6" w:rsidRPr="00154986">
        <w:rPr>
          <w:rFonts w:cs="Arial"/>
          <w:b/>
          <w:u w:val="single"/>
        </w:rPr>
        <w:t xml:space="preserve"> 1861-165</w:t>
      </w:r>
    </w:p>
    <w:p w:rsidR="001F23D6" w:rsidRPr="00154986" w:rsidRDefault="001F23D6" w:rsidP="001F23D6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individuals/groups: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1. </w:t>
      </w:r>
      <w:r w:rsidR="001F23D6" w:rsidRPr="00154986">
        <w:rPr>
          <w:rFonts w:cs="Arial"/>
        </w:rPr>
        <w:t xml:space="preserve">Abraham Lincoln -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2. </w:t>
      </w:r>
      <w:r w:rsidR="001F23D6" w:rsidRPr="00154986">
        <w:rPr>
          <w:rFonts w:cs="Arial"/>
        </w:rPr>
        <w:t xml:space="preserve">John Wilkes Booth -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3. </w:t>
      </w:r>
      <w:r w:rsidR="001F23D6" w:rsidRPr="00154986">
        <w:rPr>
          <w:rFonts w:cs="Arial"/>
        </w:rPr>
        <w:t xml:space="preserve">Robert E. Lee - </w:t>
      </w:r>
    </w:p>
    <w:p w:rsidR="001F23D6" w:rsidRPr="00154986" w:rsidRDefault="001F23D6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 </w:t>
      </w:r>
      <w:r w:rsidR="0044076F" w:rsidRPr="00154986">
        <w:rPr>
          <w:rFonts w:cs="Arial"/>
        </w:rPr>
        <w:t xml:space="preserve">4. </w:t>
      </w:r>
      <w:r w:rsidRPr="00154986">
        <w:rPr>
          <w:rFonts w:cs="Arial"/>
        </w:rPr>
        <w:t xml:space="preserve">General Ulysses S. Grant -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5. </w:t>
      </w:r>
      <w:r w:rsidR="001F23D6" w:rsidRPr="00154986">
        <w:rPr>
          <w:rFonts w:cs="Arial"/>
        </w:rPr>
        <w:t xml:space="preserve">William Tecumseh Sherman-  </w:t>
      </w:r>
    </w:p>
    <w:p w:rsidR="001F23D6" w:rsidRPr="00154986" w:rsidRDefault="001F23D6" w:rsidP="001F23D6">
      <w:pPr>
        <w:outlineLvl w:val="0"/>
        <w:rPr>
          <w:rFonts w:cs="Arial"/>
          <w:u w:val="single"/>
        </w:rPr>
      </w:pPr>
      <w:r w:rsidRPr="00154986">
        <w:rPr>
          <w:rFonts w:cs="Arial"/>
        </w:rPr>
        <w:tab/>
      </w:r>
      <w:r w:rsidRPr="00154986">
        <w:rPr>
          <w:rFonts w:cs="Arial"/>
          <w:u w:val="single"/>
        </w:rPr>
        <w:t>Important Events: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6. </w:t>
      </w:r>
      <w:r w:rsidR="001F23D6" w:rsidRPr="00154986">
        <w:rPr>
          <w:rFonts w:cs="Arial"/>
        </w:rPr>
        <w:t xml:space="preserve">Emancipation Proclamation -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7. </w:t>
      </w:r>
      <w:r w:rsidR="001F23D6" w:rsidRPr="00154986">
        <w:rPr>
          <w:rFonts w:cs="Arial"/>
        </w:rPr>
        <w:t xml:space="preserve">Gettysburg -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8. </w:t>
      </w:r>
      <w:r w:rsidR="001F23D6" w:rsidRPr="00154986">
        <w:rPr>
          <w:rFonts w:cs="Arial"/>
        </w:rPr>
        <w:t xml:space="preserve">Appomattox Court House -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9. </w:t>
      </w:r>
      <w:r w:rsidR="001F23D6" w:rsidRPr="00154986">
        <w:rPr>
          <w:rFonts w:cs="Arial"/>
        </w:rPr>
        <w:t xml:space="preserve">Number of Civil War Casualties </w:t>
      </w:r>
      <w:r w:rsidRPr="00154986">
        <w:rPr>
          <w:rFonts w:cs="Arial"/>
        </w:rPr>
        <w:t>–</w:t>
      </w:r>
    </w:p>
    <w:p w:rsidR="0044076F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>10. March to the Sea-</w:t>
      </w:r>
    </w:p>
    <w:p w:rsidR="001F23D6" w:rsidRPr="00154986" w:rsidRDefault="001F23D6" w:rsidP="001F23D6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>Chapter 10 Reconstruction 1865-1877</w:t>
      </w:r>
    </w:p>
    <w:p w:rsidR="001F23D6" w:rsidRPr="00154986" w:rsidRDefault="001F23D6" w:rsidP="001F23D6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11. </w:t>
      </w:r>
      <w:r w:rsidR="001F23D6" w:rsidRPr="00154986">
        <w:rPr>
          <w:rFonts w:cs="Arial"/>
        </w:rPr>
        <w:t>Andrew Johnson</w:t>
      </w:r>
      <w:r w:rsidR="005923B5" w:rsidRPr="00154986">
        <w:rPr>
          <w:rFonts w:cs="Arial"/>
        </w:rPr>
        <w:t>-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12. </w:t>
      </w:r>
      <w:r w:rsidR="001F23D6" w:rsidRPr="00154986">
        <w:rPr>
          <w:rFonts w:cs="Arial"/>
        </w:rPr>
        <w:t>Radical Republicans</w:t>
      </w:r>
      <w:r w:rsidR="005923B5" w:rsidRPr="00154986">
        <w:rPr>
          <w:rFonts w:cs="Arial"/>
        </w:rPr>
        <w:t>-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13. </w:t>
      </w:r>
      <w:r w:rsidR="001F23D6" w:rsidRPr="00154986">
        <w:rPr>
          <w:rFonts w:cs="Arial"/>
        </w:rPr>
        <w:t>President U.S. Grant</w:t>
      </w:r>
      <w:r w:rsidR="005923B5" w:rsidRPr="00154986">
        <w:rPr>
          <w:rFonts w:cs="Arial"/>
        </w:rPr>
        <w:t>-</w:t>
      </w:r>
    </w:p>
    <w:p w:rsidR="00DF4C7E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14. </w:t>
      </w:r>
      <w:r w:rsidR="00DF4C7E" w:rsidRPr="00154986">
        <w:rPr>
          <w:rFonts w:cs="Arial"/>
        </w:rPr>
        <w:t>KKK</w:t>
      </w:r>
      <w:r w:rsidR="005923B5" w:rsidRPr="00154986">
        <w:rPr>
          <w:rFonts w:cs="Arial"/>
        </w:rPr>
        <w:t>-</w:t>
      </w:r>
    </w:p>
    <w:p w:rsidR="001F23D6" w:rsidRPr="00154986" w:rsidRDefault="001F23D6" w:rsidP="005D5EF5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1F23D6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15. </w:t>
      </w:r>
      <w:r w:rsidR="005D5EF5" w:rsidRPr="00154986">
        <w:rPr>
          <w:rFonts w:cs="Arial"/>
        </w:rPr>
        <w:t>13</w:t>
      </w:r>
      <w:r w:rsidR="005D5EF5" w:rsidRPr="00154986">
        <w:rPr>
          <w:rFonts w:cs="Arial"/>
          <w:vertAlign w:val="superscript"/>
        </w:rPr>
        <w:t>th</w:t>
      </w:r>
      <w:r w:rsidR="005D5EF5" w:rsidRPr="00154986">
        <w:rPr>
          <w:rFonts w:cs="Arial"/>
        </w:rPr>
        <w:t xml:space="preserve"> Amendment</w:t>
      </w:r>
      <w:r w:rsidR="005923B5" w:rsidRPr="00154986">
        <w:rPr>
          <w:rFonts w:cs="Arial"/>
        </w:rPr>
        <w:t>-</w:t>
      </w:r>
    </w:p>
    <w:p w:rsidR="005D5EF5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16. </w:t>
      </w:r>
      <w:r w:rsidR="005D5EF5" w:rsidRPr="00154986">
        <w:rPr>
          <w:rFonts w:cs="Arial"/>
        </w:rPr>
        <w:t>14</w:t>
      </w:r>
      <w:r w:rsidR="005D5EF5" w:rsidRPr="00154986">
        <w:rPr>
          <w:rFonts w:cs="Arial"/>
          <w:vertAlign w:val="superscript"/>
        </w:rPr>
        <w:t>th</w:t>
      </w:r>
      <w:r w:rsidR="005D5EF5" w:rsidRPr="00154986">
        <w:rPr>
          <w:rFonts w:cs="Arial"/>
        </w:rPr>
        <w:t xml:space="preserve"> Amendment</w:t>
      </w:r>
      <w:r w:rsidR="005923B5" w:rsidRPr="00154986">
        <w:rPr>
          <w:rFonts w:cs="Arial"/>
        </w:rPr>
        <w:t>-</w:t>
      </w:r>
    </w:p>
    <w:p w:rsidR="005D5EF5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17. </w:t>
      </w:r>
      <w:r w:rsidR="005D5EF5" w:rsidRPr="00154986">
        <w:rPr>
          <w:rFonts w:cs="Arial"/>
        </w:rPr>
        <w:t>15</w:t>
      </w:r>
      <w:r w:rsidR="005D5EF5" w:rsidRPr="00154986">
        <w:rPr>
          <w:rFonts w:cs="Arial"/>
          <w:vertAlign w:val="superscript"/>
        </w:rPr>
        <w:t>th</w:t>
      </w:r>
      <w:r w:rsidR="005D5EF5" w:rsidRPr="00154986">
        <w:rPr>
          <w:rFonts w:cs="Arial"/>
        </w:rPr>
        <w:t xml:space="preserve"> Amendment </w:t>
      </w:r>
      <w:r w:rsidR="005923B5" w:rsidRPr="00154986">
        <w:rPr>
          <w:rFonts w:cs="Arial"/>
        </w:rPr>
        <w:t>-</w:t>
      </w:r>
    </w:p>
    <w:p w:rsidR="005D5EF5" w:rsidRPr="00154986" w:rsidRDefault="0044076F" w:rsidP="001F23D6">
      <w:pPr>
        <w:outlineLvl w:val="0"/>
        <w:rPr>
          <w:rFonts w:cs="Arial"/>
        </w:rPr>
      </w:pPr>
      <w:r w:rsidRPr="00154986">
        <w:rPr>
          <w:rFonts w:cs="Arial"/>
        </w:rPr>
        <w:t xml:space="preserve">18. </w:t>
      </w:r>
      <w:r w:rsidR="005D5EF5" w:rsidRPr="00154986">
        <w:rPr>
          <w:rFonts w:cs="Arial"/>
        </w:rPr>
        <w:t>Freedmen’s Bureau</w:t>
      </w:r>
      <w:r w:rsidR="005923B5" w:rsidRPr="00154986">
        <w:rPr>
          <w:rFonts w:cs="Arial"/>
        </w:rPr>
        <w:t>-</w:t>
      </w:r>
    </w:p>
    <w:p w:rsidR="005D5EF5" w:rsidRPr="00154986" w:rsidRDefault="005D5EF5" w:rsidP="005D5EF5">
      <w:pPr>
        <w:pStyle w:val="ListParagraph"/>
        <w:spacing w:after="0" w:line="480" w:lineRule="auto"/>
        <w:ind w:left="0"/>
        <w:contextualSpacing/>
        <w:rPr>
          <w:rFonts w:cs="Arial"/>
        </w:rPr>
      </w:pPr>
      <w:r w:rsidRPr="00154986">
        <w:rPr>
          <w:rFonts w:cs="Arial"/>
        </w:rPr>
        <w:t xml:space="preserve"> </w:t>
      </w:r>
      <w:r w:rsidR="0044076F" w:rsidRPr="00154986">
        <w:rPr>
          <w:rFonts w:cs="Arial"/>
        </w:rPr>
        <w:t xml:space="preserve">19. </w:t>
      </w:r>
      <w:r w:rsidRPr="00154986">
        <w:rPr>
          <w:rFonts w:cs="Arial"/>
        </w:rPr>
        <w:t>Military Reconstruction Act –</w:t>
      </w:r>
    </w:p>
    <w:p w:rsidR="005D5EF5" w:rsidRPr="00154986" w:rsidRDefault="0044076F" w:rsidP="005D5EF5">
      <w:pPr>
        <w:pStyle w:val="ListParagraph"/>
        <w:spacing w:after="0" w:line="480" w:lineRule="auto"/>
        <w:ind w:left="0"/>
        <w:contextualSpacing/>
        <w:rPr>
          <w:rFonts w:cs="Arial"/>
        </w:rPr>
      </w:pPr>
      <w:r w:rsidRPr="00154986">
        <w:rPr>
          <w:rFonts w:cs="Arial"/>
        </w:rPr>
        <w:lastRenderedPageBreak/>
        <w:t xml:space="preserve">20. </w:t>
      </w:r>
      <w:r w:rsidR="005D5EF5" w:rsidRPr="00154986">
        <w:rPr>
          <w:rFonts w:cs="Arial"/>
        </w:rPr>
        <w:t>Whiskey Ring –</w:t>
      </w:r>
    </w:p>
    <w:p w:rsidR="005D5EF5" w:rsidRPr="00154986" w:rsidRDefault="0044076F" w:rsidP="005D5EF5">
      <w:pPr>
        <w:pStyle w:val="ListParagraph"/>
        <w:spacing w:after="0" w:line="480" w:lineRule="auto"/>
        <w:ind w:left="0"/>
        <w:contextualSpacing/>
        <w:rPr>
          <w:rFonts w:cs="Arial"/>
        </w:rPr>
      </w:pPr>
      <w:r w:rsidRPr="00154986">
        <w:rPr>
          <w:rFonts w:cs="Arial"/>
        </w:rPr>
        <w:t xml:space="preserve">21. </w:t>
      </w:r>
      <w:r w:rsidR="005D5EF5" w:rsidRPr="00154986">
        <w:rPr>
          <w:rFonts w:cs="Arial"/>
        </w:rPr>
        <w:t>Black Codes –</w:t>
      </w:r>
    </w:p>
    <w:p w:rsidR="005D5EF5" w:rsidRPr="00154986" w:rsidRDefault="0044076F" w:rsidP="005923B5">
      <w:pPr>
        <w:pStyle w:val="ListParagraph"/>
        <w:spacing w:after="0" w:line="480" w:lineRule="auto"/>
        <w:ind w:left="0"/>
        <w:contextualSpacing/>
        <w:rPr>
          <w:rFonts w:cs="Arial"/>
        </w:rPr>
      </w:pPr>
      <w:r w:rsidRPr="00154986">
        <w:rPr>
          <w:rFonts w:cs="Arial"/>
        </w:rPr>
        <w:t xml:space="preserve">22. </w:t>
      </w:r>
      <w:r w:rsidR="005D5EF5" w:rsidRPr="00154986">
        <w:rPr>
          <w:rFonts w:cs="Arial"/>
        </w:rPr>
        <w:t>Carpetbagger –</w:t>
      </w:r>
    </w:p>
    <w:p w:rsidR="005D5EF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23. </w:t>
      </w:r>
      <w:r w:rsidR="005D5EF5" w:rsidRPr="00154986">
        <w:t>Scalawag –</w:t>
      </w:r>
    </w:p>
    <w:p w:rsidR="005D5EF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24. </w:t>
      </w:r>
      <w:r w:rsidR="005D5EF5" w:rsidRPr="00154986">
        <w:t>Sharecropper –</w:t>
      </w:r>
    </w:p>
    <w:p w:rsidR="00DF4C7E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25. </w:t>
      </w:r>
      <w:r w:rsidR="00DF4C7E" w:rsidRPr="00154986">
        <w:t>Compromise 1877-</w:t>
      </w:r>
    </w:p>
    <w:p w:rsidR="00DF4C7E" w:rsidRPr="00154986" w:rsidRDefault="00DF4C7E" w:rsidP="00DF4C7E">
      <w:pPr>
        <w:pStyle w:val="ListParagraph"/>
        <w:spacing w:after="0" w:line="480" w:lineRule="auto"/>
        <w:ind w:left="360"/>
        <w:contextualSpacing/>
        <w:rPr>
          <w:b/>
          <w:u w:val="single"/>
        </w:rPr>
      </w:pPr>
      <w:r w:rsidRPr="00154986">
        <w:rPr>
          <w:b/>
          <w:u w:val="single"/>
        </w:rPr>
        <w:t>Chapter 11. Settling the West 1865-1890</w:t>
      </w:r>
    </w:p>
    <w:p w:rsidR="00DF4C7E" w:rsidRPr="00154986" w:rsidRDefault="00DF4C7E" w:rsidP="00DF4C7E">
      <w:pPr>
        <w:pStyle w:val="ListParagraph"/>
        <w:spacing w:after="0" w:line="480" w:lineRule="auto"/>
        <w:ind w:left="360"/>
        <w:contextualSpacing/>
        <w:rPr>
          <w:u w:val="single"/>
        </w:rPr>
      </w:pPr>
      <w:r w:rsidRPr="00154986">
        <w:tab/>
      </w:r>
      <w:r w:rsidRPr="00154986">
        <w:rPr>
          <w:u w:val="single"/>
        </w:rPr>
        <w:t xml:space="preserve">Important Individuals/groups 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26. </w:t>
      </w:r>
      <w:r w:rsidR="005923B5" w:rsidRPr="00154986">
        <w:t>George A. Custer-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27. </w:t>
      </w:r>
      <w:r w:rsidR="005923B5" w:rsidRPr="00154986">
        <w:t>Sioux-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28. </w:t>
      </w:r>
      <w:r w:rsidR="005923B5" w:rsidRPr="00154986">
        <w:t>Crazy Horse-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29. </w:t>
      </w:r>
      <w:r w:rsidR="005923B5" w:rsidRPr="00154986">
        <w:t>Sitting Bull-</w:t>
      </w:r>
    </w:p>
    <w:p w:rsidR="005923B5" w:rsidRPr="00154986" w:rsidRDefault="005923B5" w:rsidP="005923B5">
      <w:pPr>
        <w:pStyle w:val="ListParagraph"/>
        <w:spacing w:after="0" w:line="480" w:lineRule="auto"/>
        <w:ind w:left="360"/>
        <w:contextualSpacing/>
        <w:rPr>
          <w:u w:val="single"/>
        </w:rPr>
      </w:pPr>
      <w:r w:rsidRPr="00154986">
        <w:tab/>
      </w:r>
      <w:r w:rsidRPr="00154986">
        <w:rPr>
          <w:u w:val="single"/>
        </w:rPr>
        <w:t>Important Events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30. </w:t>
      </w:r>
      <w:r w:rsidR="005923B5" w:rsidRPr="00154986">
        <w:t>Battle of the Little Big Horn-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31. </w:t>
      </w:r>
      <w:r w:rsidR="005923B5" w:rsidRPr="00154986">
        <w:t>Wounded Knee-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32. </w:t>
      </w:r>
      <w:r w:rsidR="005923B5" w:rsidRPr="00154986">
        <w:t>Transcontinental Railroad –</w:t>
      </w:r>
    </w:p>
    <w:p w:rsidR="005923B5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33. </w:t>
      </w:r>
      <w:r w:rsidR="005923B5" w:rsidRPr="00154986">
        <w:t>Manifest Destiny -</w:t>
      </w:r>
    </w:p>
    <w:p w:rsidR="00DF4C7E" w:rsidRPr="00154986" w:rsidRDefault="0044076F" w:rsidP="005923B5">
      <w:pPr>
        <w:pStyle w:val="ListParagraph"/>
        <w:spacing w:after="0" w:line="480" w:lineRule="auto"/>
        <w:ind w:left="0"/>
        <w:contextualSpacing/>
      </w:pPr>
      <w:r w:rsidRPr="00154986">
        <w:t xml:space="preserve">34. </w:t>
      </w:r>
      <w:r w:rsidR="005923B5" w:rsidRPr="00154986">
        <w:t xml:space="preserve">Reservations - </w:t>
      </w:r>
    </w:p>
    <w:p w:rsidR="005D5EF5" w:rsidRPr="00154986" w:rsidRDefault="005923B5" w:rsidP="001F23D6">
      <w:pPr>
        <w:outlineLvl w:val="0"/>
        <w:rPr>
          <w:b/>
          <w:u w:val="single"/>
        </w:rPr>
      </w:pPr>
      <w:r w:rsidRPr="00154986">
        <w:rPr>
          <w:b/>
          <w:u w:val="single"/>
        </w:rPr>
        <w:t>Chapter 12. Industrialization – 1870-1910</w:t>
      </w:r>
    </w:p>
    <w:p w:rsidR="005923B5" w:rsidRPr="00154986" w:rsidRDefault="005923B5" w:rsidP="005923B5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35. </w:t>
      </w:r>
      <w:r w:rsidR="005923B5" w:rsidRPr="00154986">
        <w:rPr>
          <w:rFonts w:cs="Arial"/>
        </w:rPr>
        <w:t>Alexander Graham Bell-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36. </w:t>
      </w:r>
      <w:r w:rsidR="005923B5" w:rsidRPr="00154986">
        <w:rPr>
          <w:rFonts w:cs="Arial"/>
        </w:rPr>
        <w:t>Thomas Edison-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37. </w:t>
      </w:r>
      <w:r w:rsidR="005923B5" w:rsidRPr="00154986">
        <w:rPr>
          <w:rFonts w:cs="Arial"/>
        </w:rPr>
        <w:t>Nikola Tesla-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38. </w:t>
      </w:r>
      <w:r w:rsidR="005923B5" w:rsidRPr="00154986">
        <w:rPr>
          <w:rFonts w:cs="Arial"/>
        </w:rPr>
        <w:t>Wright Brothers-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lastRenderedPageBreak/>
        <w:t xml:space="preserve">39. </w:t>
      </w:r>
      <w:r w:rsidR="005923B5" w:rsidRPr="00154986">
        <w:rPr>
          <w:rFonts w:cs="Arial"/>
        </w:rPr>
        <w:t>John D. Rockefeller-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40. </w:t>
      </w:r>
      <w:r w:rsidR="005923B5" w:rsidRPr="00154986">
        <w:rPr>
          <w:rFonts w:cs="Arial"/>
        </w:rPr>
        <w:t>Andrew Carnegie-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41. </w:t>
      </w:r>
      <w:r w:rsidR="005923B5" w:rsidRPr="00154986">
        <w:rPr>
          <w:rFonts w:cs="Arial"/>
        </w:rPr>
        <w:t>J.P. Morgan-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42. </w:t>
      </w:r>
      <w:r w:rsidR="005923B5" w:rsidRPr="00154986">
        <w:rPr>
          <w:rFonts w:cs="Arial"/>
        </w:rPr>
        <w:t>Cornelius Vanderbilt-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43. </w:t>
      </w:r>
      <w:r w:rsidR="005923B5" w:rsidRPr="00154986">
        <w:rPr>
          <w:rFonts w:cs="Arial"/>
        </w:rPr>
        <w:t>Henry Clay Frick-</w:t>
      </w:r>
    </w:p>
    <w:p w:rsidR="005923B5" w:rsidRPr="00154986" w:rsidRDefault="005923B5" w:rsidP="005923B5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44. </w:t>
      </w:r>
      <w:r w:rsidR="005923B5" w:rsidRPr="00154986">
        <w:rPr>
          <w:rFonts w:cs="Arial"/>
        </w:rPr>
        <w:t>Vertical Integration</w:t>
      </w:r>
      <w:r w:rsidR="006F7FB5" w:rsidRPr="00154986">
        <w:rPr>
          <w:rFonts w:cs="Arial"/>
        </w:rPr>
        <w:t>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45. </w:t>
      </w:r>
      <w:r w:rsidR="005923B5" w:rsidRPr="00154986">
        <w:rPr>
          <w:rFonts w:cs="Arial"/>
        </w:rPr>
        <w:t>Horizontal Integration</w:t>
      </w:r>
      <w:r w:rsidR="006F7FB5" w:rsidRPr="00154986">
        <w:rPr>
          <w:rFonts w:cs="Arial"/>
        </w:rPr>
        <w:t>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46. </w:t>
      </w:r>
      <w:r w:rsidR="005923B5" w:rsidRPr="00154986">
        <w:rPr>
          <w:rFonts w:cs="Arial"/>
        </w:rPr>
        <w:t>GDP</w:t>
      </w:r>
      <w:r w:rsidR="006F7FB5" w:rsidRPr="00154986">
        <w:rPr>
          <w:rFonts w:cs="Arial"/>
        </w:rPr>
        <w:t>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47. </w:t>
      </w:r>
      <w:r w:rsidR="005923B5" w:rsidRPr="00154986">
        <w:rPr>
          <w:rFonts w:cs="Arial"/>
        </w:rPr>
        <w:t>Laissez-Faire</w:t>
      </w:r>
      <w:r w:rsidR="006F7FB5" w:rsidRPr="00154986">
        <w:rPr>
          <w:rFonts w:cs="Arial"/>
        </w:rPr>
        <w:t>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48. </w:t>
      </w:r>
      <w:r w:rsidR="005923B5" w:rsidRPr="00154986">
        <w:rPr>
          <w:rFonts w:cs="Arial"/>
        </w:rPr>
        <w:t>Trust/Monopoly</w:t>
      </w:r>
      <w:r w:rsidR="006F7FB5" w:rsidRPr="00154986">
        <w:rPr>
          <w:rFonts w:cs="Arial"/>
        </w:rPr>
        <w:t>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 xml:space="preserve">49. </w:t>
      </w:r>
      <w:r w:rsidR="005923B5" w:rsidRPr="00154986">
        <w:rPr>
          <w:rFonts w:cs="Arial"/>
        </w:rPr>
        <w:t>Unions</w:t>
      </w:r>
      <w:r w:rsidR="006F7FB5" w:rsidRPr="00154986">
        <w:rPr>
          <w:rFonts w:cs="Arial"/>
        </w:rPr>
        <w:t>-</w:t>
      </w:r>
    </w:p>
    <w:p w:rsidR="005923B5" w:rsidRPr="00154986" w:rsidRDefault="0044076F" w:rsidP="005923B5">
      <w:pPr>
        <w:outlineLvl w:val="0"/>
        <w:rPr>
          <w:rFonts w:cs="Arial"/>
        </w:rPr>
      </w:pPr>
      <w:r w:rsidRPr="00154986">
        <w:rPr>
          <w:rFonts w:cs="Arial"/>
        </w:rPr>
        <w:t>50. Homestead</w:t>
      </w:r>
      <w:r w:rsidR="005923B5" w:rsidRPr="00154986">
        <w:rPr>
          <w:rFonts w:cs="Arial"/>
        </w:rPr>
        <w:t xml:space="preserve"> Strike</w:t>
      </w:r>
      <w:r w:rsidR="006F7FB5" w:rsidRPr="00154986">
        <w:rPr>
          <w:rFonts w:cs="Arial"/>
        </w:rPr>
        <w:t>-</w:t>
      </w:r>
    </w:p>
    <w:p w:rsidR="005923B5" w:rsidRPr="00154986" w:rsidRDefault="00963D78" w:rsidP="005923B5">
      <w:pPr>
        <w:outlineLvl w:val="0"/>
        <w:rPr>
          <w:rFonts w:cs="Arial"/>
        </w:rPr>
      </w:pPr>
      <w:r>
        <w:rPr>
          <w:rFonts w:cs="Arial"/>
        </w:rPr>
        <w:t>51</w:t>
      </w:r>
      <w:r w:rsidR="0044076F" w:rsidRPr="00154986">
        <w:rPr>
          <w:rFonts w:cs="Arial"/>
        </w:rPr>
        <w:t>. Great</w:t>
      </w:r>
      <w:r w:rsidR="005923B5" w:rsidRPr="00154986">
        <w:rPr>
          <w:rFonts w:cs="Arial"/>
        </w:rPr>
        <w:t xml:space="preserve"> Railroad Strike</w:t>
      </w:r>
      <w:r w:rsidR="006F7FB5" w:rsidRPr="00154986">
        <w:rPr>
          <w:rFonts w:cs="Arial"/>
        </w:rPr>
        <w:t>-</w:t>
      </w:r>
    </w:p>
    <w:p w:rsidR="005923B5" w:rsidRPr="00154986" w:rsidRDefault="00963D78" w:rsidP="005923B5">
      <w:pPr>
        <w:outlineLvl w:val="0"/>
        <w:rPr>
          <w:rFonts w:cs="Arial"/>
        </w:rPr>
      </w:pPr>
      <w:r>
        <w:rPr>
          <w:rFonts w:cs="Arial"/>
        </w:rPr>
        <w:t>52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Black Listing-</w:t>
      </w:r>
    </w:p>
    <w:p w:rsidR="006F7FB5" w:rsidRPr="00154986" w:rsidRDefault="006F7FB5" w:rsidP="005923B5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>Chapter 13 Urban America 1865-1900</w:t>
      </w:r>
    </w:p>
    <w:p w:rsidR="006F7FB5" w:rsidRPr="00154986" w:rsidRDefault="006F7FB5" w:rsidP="006F7FB5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53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William Boss Tweed-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54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James Garfield-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55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Charles Gateau-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57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William McKinley-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58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William Jennings Bryan-</w:t>
      </w:r>
    </w:p>
    <w:p w:rsidR="006F7FB5" w:rsidRPr="00154986" w:rsidRDefault="006F7FB5" w:rsidP="006F7FB5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59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Nativism-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60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Ellis Island 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lastRenderedPageBreak/>
        <w:t>61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New and Old Immigrants-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62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# Of Immigrant into U.S.-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63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Political Machines-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64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Plessy V. Ferguson-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65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Spoils System-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66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>Populism</w:t>
      </w:r>
    </w:p>
    <w:p w:rsidR="006F7FB5" w:rsidRPr="00154986" w:rsidRDefault="00963D78" w:rsidP="006F7FB5">
      <w:pPr>
        <w:outlineLvl w:val="0"/>
        <w:rPr>
          <w:rFonts w:cs="Arial"/>
        </w:rPr>
      </w:pPr>
      <w:r>
        <w:rPr>
          <w:rFonts w:cs="Arial"/>
        </w:rPr>
        <w:t>67</w:t>
      </w:r>
      <w:r w:rsidR="0044076F" w:rsidRPr="00154986">
        <w:rPr>
          <w:rFonts w:cs="Arial"/>
        </w:rPr>
        <w:t xml:space="preserve">. </w:t>
      </w:r>
      <w:r w:rsidR="006F7FB5" w:rsidRPr="00154986">
        <w:rPr>
          <w:rFonts w:cs="Arial"/>
        </w:rPr>
        <w:t xml:space="preserve">Philanthropy – </w:t>
      </w:r>
    </w:p>
    <w:p w:rsidR="001F23D6" w:rsidRPr="00154986" w:rsidRDefault="006F7FB5" w:rsidP="008E1CC1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>Chapter 14 Becoming a World Power 1872-1914</w:t>
      </w:r>
    </w:p>
    <w:p w:rsidR="0091077D" w:rsidRPr="00154986" w:rsidRDefault="0091077D" w:rsidP="0091077D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1F23D6" w:rsidRPr="00154986" w:rsidRDefault="00963D78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68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Teddy Roosevelt-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91077D" w:rsidRPr="00154986" w:rsidRDefault="00963D78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69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William Randolph Hearst-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91077D" w:rsidRPr="00154986" w:rsidRDefault="00963D78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70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Joseph Pulitzer-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91077D" w:rsidRPr="00154986" w:rsidRDefault="00C415C9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71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Queen Lilikaluani-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91077D" w:rsidRPr="00154986" w:rsidRDefault="00C415C9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72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Matthew C. Perry-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91077D" w:rsidRPr="00154986" w:rsidRDefault="00C415C9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73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George Dewey-</w:t>
      </w:r>
    </w:p>
    <w:p w:rsidR="008676B5" w:rsidRPr="00154986" w:rsidRDefault="008676B5" w:rsidP="008676B5">
      <w:pPr>
        <w:spacing w:after="0" w:line="240" w:lineRule="auto"/>
        <w:rPr>
          <w:rFonts w:eastAsia="Times New Roman"/>
        </w:rPr>
      </w:pPr>
    </w:p>
    <w:p w:rsidR="0091077D" w:rsidRPr="00154986" w:rsidRDefault="00C415C9" w:rsidP="008676B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74</w:t>
      </w:r>
      <w:r w:rsidR="0044076F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>Rough Riders-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91077D" w:rsidRPr="00154986" w:rsidRDefault="0091077D" w:rsidP="0091077D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91077D" w:rsidRPr="00154986" w:rsidRDefault="0091077D" w:rsidP="008676B5">
      <w:pPr>
        <w:spacing w:after="0" w:line="240" w:lineRule="auto"/>
        <w:rPr>
          <w:rFonts w:eastAsia="Times New Roman"/>
        </w:rPr>
      </w:pPr>
    </w:p>
    <w:p w:rsidR="00672859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  <w:bCs/>
        </w:rPr>
        <w:t>75</w:t>
      </w:r>
      <w:r w:rsidR="0044076F" w:rsidRPr="00154986">
        <w:rPr>
          <w:rFonts w:eastAsia="Times New Roman"/>
          <w:bCs/>
        </w:rPr>
        <w:t xml:space="preserve">. </w:t>
      </w:r>
      <w:r w:rsidR="006A7307" w:rsidRPr="00154986">
        <w:rPr>
          <w:rFonts w:eastAsia="Times New Roman"/>
          <w:bCs/>
        </w:rPr>
        <w:t>Y</w:t>
      </w:r>
      <w:r w:rsidR="00B64108" w:rsidRPr="00154986">
        <w:rPr>
          <w:rFonts w:eastAsia="Times New Roman"/>
          <w:bCs/>
        </w:rPr>
        <w:t>ellow J</w:t>
      </w:r>
      <w:r w:rsidR="00672859" w:rsidRPr="00154986">
        <w:rPr>
          <w:rFonts w:eastAsia="Times New Roman"/>
          <w:bCs/>
        </w:rPr>
        <w:t>ournalism</w:t>
      </w:r>
      <w:r w:rsidR="0091077D" w:rsidRPr="00154986">
        <w:rPr>
          <w:rFonts w:eastAsia="Times New Roman"/>
          <w:bCs/>
        </w:rPr>
        <w:t>-</w:t>
      </w:r>
    </w:p>
    <w:p w:rsidR="001110FD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  <w:bCs/>
        </w:rPr>
        <w:t>76</w:t>
      </w:r>
      <w:r w:rsidR="0044076F" w:rsidRPr="00154986">
        <w:rPr>
          <w:rFonts w:eastAsia="Times New Roman"/>
          <w:bCs/>
        </w:rPr>
        <w:t xml:space="preserve">. </w:t>
      </w:r>
      <w:r w:rsidR="001110FD" w:rsidRPr="00154986">
        <w:rPr>
          <w:rFonts w:eastAsia="Times New Roman"/>
          <w:bCs/>
        </w:rPr>
        <w:t>Imperialism</w:t>
      </w:r>
      <w:r w:rsidR="0091077D" w:rsidRPr="00154986">
        <w:rPr>
          <w:rFonts w:eastAsia="Times New Roman"/>
          <w:bCs/>
        </w:rPr>
        <w:t>-</w:t>
      </w:r>
    </w:p>
    <w:p w:rsidR="001110FD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  <w:bCs/>
        </w:rPr>
        <w:t>77</w:t>
      </w:r>
      <w:r w:rsidR="0044076F" w:rsidRPr="00154986">
        <w:rPr>
          <w:rFonts w:eastAsia="Times New Roman"/>
          <w:bCs/>
        </w:rPr>
        <w:t xml:space="preserve">. </w:t>
      </w:r>
      <w:r w:rsidR="001110FD" w:rsidRPr="00154986">
        <w:rPr>
          <w:rFonts w:eastAsia="Times New Roman"/>
          <w:bCs/>
        </w:rPr>
        <w:t>Annexation of Hawaii</w:t>
      </w:r>
      <w:r w:rsidR="0091077D" w:rsidRPr="00154986">
        <w:rPr>
          <w:rFonts w:eastAsia="Times New Roman"/>
          <w:bCs/>
        </w:rPr>
        <w:t>-</w:t>
      </w:r>
    </w:p>
    <w:p w:rsidR="001110FD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  <w:bCs/>
        </w:rPr>
        <w:t>78</w:t>
      </w:r>
      <w:r w:rsidR="0044076F" w:rsidRPr="00154986">
        <w:rPr>
          <w:rFonts w:eastAsia="Times New Roman"/>
          <w:bCs/>
        </w:rPr>
        <w:t xml:space="preserve">. </w:t>
      </w:r>
      <w:r w:rsidR="001110FD" w:rsidRPr="00154986">
        <w:rPr>
          <w:rFonts w:eastAsia="Times New Roman"/>
          <w:bCs/>
        </w:rPr>
        <w:t xml:space="preserve">Territory gained in the Spanish American </w:t>
      </w:r>
      <w:r w:rsidR="00043251" w:rsidRPr="00154986">
        <w:rPr>
          <w:rFonts w:eastAsia="Times New Roman"/>
          <w:bCs/>
        </w:rPr>
        <w:t>war: -</w:t>
      </w:r>
    </w:p>
    <w:p w:rsidR="00672859" w:rsidRPr="00154986" w:rsidRDefault="00043251" w:rsidP="0091077D">
      <w:pPr>
        <w:tabs>
          <w:tab w:val="left" w:pos="1080"/>
        </w:tabs>
        <w:spacing w:after="0" w:line="480" w:lineRule="auto"/>
        <w:rPr>
          <w:rFonts w:eastAsia="Times New Roman"/>
          <w:i/>
        </w:rPr>
      </w:pPr>
      <w:bookmarkStart w:id="0" w:name="_GoBack"/>
      <w:bookmarkEnd w:id="0"/>
      <w:r>
        <w:rPr>
          <w:rFonts w:eastAsia="Times New Roman"/>
          <w:i/>
        </w:rPr>
        <w:t>79</w:t>
      </w:r>
      <w:r w:rsidRPr="00154986">
        <w:rPr>
          <w:rFonts w:eastAsia="Times New Roman"/>
          <w:i/>
        </w:rPr>
        <w:t>. U</w:t>
      </w:r>
      <w:r w:rsidR="00672859" w:rsidRPr="00154986">
        <w:rPr>
          <w:rFonts w:eastAsia="Times New Roman"/>
          <w:i/>
        </w:rPr>
        <w:t>.S.S Maine</w:t>
      </w:r>
      <w:r w:rsidR="0091077D" w:rsidRPr="00154986">
        <w:rPr>
          <w:rFonts w:eastAsia="Times New Roman"/>
          <w:i/>
        </w:rPr>
        <w:t>-</w:t>
      </w:r>
    </w:p>
    <w:p w:rsidR="00672859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80</w:t>
      </w:r>
      <w:r w:rsidR="0044076F" w:rsidRPr="00154986">
        <w:rPr>
          <w:rFonts w:eastAsia="Times New Roman"/>
        </w:rPr>
        <w:t xml:space="preserve">. </w:t>
      </w:r>
      <w:r w:rsidR="00672859" w:rsidRPr="00154986">
        <w:rPr>
          <w:rFonts w:eastAsia="Times New Roman"/>
        </w:rPr>
        <w:t>Battle of San Juan Hill</w:t>
      </w:r>
      <w:r w:rsidR="0091077D" w:rsidRPr="00154986">
        <w:rPr>
          <w:rFonts w:eastAsia="Times New Roman"/>
        </w:rPr>
        <w:t>-</w:t>
      </w:r>
    </w:p>
    <w:p w:rsidR="00BF65C6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lastRenderedPageBreak/>
        <w:t>81</w:t>
      </w:r>
      <w:r w:rsidR="00EB55B0" w:rsidRPr="00154986">
        <w:rPr>
          <w:rFonts w:eastAsia="Times New Roman"/>
        </w:rPr>
        <w:t xml:space="preserve">. </w:t>
      </w:r>
      <w:r w:rsidR="00BF65C6" w:rsidRPr="00154986">
        <w:rPr>
          <w:rFonts w:eastAsia="Times New Roman"/>
        </w:rPr>
        <w:t xml:space="preserve">Battle of the Philippines- </w:t>
      </w:r>
    </w:p>
    <w:p w:rsidR="00672859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82</w:t>
      </w:r>
      <w:r w:rsidR="00EB55B0" w:rsidRPr="00154986">
        <w:rPr>
          <w:rFonts w:eastAsia="Times New Roman"/>
        </w:rPr>
        <w:t xml:space="preserve">. </w:t>
      </w:r>
      <w:r w:rsidR="00672859" w:rsidRPr="00154986">
        <w:rPr>
          <w:rFonts w:eastAsia="Times New Roman"/>
        </w:rPr>
        <w:t xml:space="preserve">Great White Fleet </w:t>
      </w:r>
      <w:r w:rsidR="0091077D" w:rsidRPr="00154986">
        <w:rPr>
          <w:rFonts w:eastAsia="Times New Roman"/>
        </w:rPr>
        <w:t>-</w:t>
      </w:r>
    </w:p>
    <w:p w:rsidR="00672859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83</w:t>
      </w:r>
      <w:r w:rsidR="00EB55B0" w:rsidRPr="00154986">
        <w:rPr>
          <w:rFonts w:eastAsia="Times New Roman"/>
        </w:rPr>
        <w:t>. Panama</w:t>
      </w:r>
      <w:r w:rsidR="00672859" w:rsidRPr="00154986">
        <w:rPr>
          <w:rFonts w:eastAsia="Times New Roman"/>
        </w:rPr>
        <w:t xml:space="preserve"> Canal.</w:t>
      </w:r>
      <w:r w:rsidR="0091077D" w:rsidRPr="00154986">
        <w:rPr>
          <w:rFonts w:eastAsia="Times New Roman"/>
        </w:rPr>
        <w:t>-</w:t>
      </w:r>
    </w:p>
    <w:p w:rsidR="0091077D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84</w:t>
      </w:r>
      <w:r w:rsidR="00EB55B0" w:rsidRPr="00154986">
        <w:rPr>
          <w:rFonts w:eastAsia="Times New Roman"/>
        </w:rPr>
        <w:t xml:space="preserve">. </w:t>
      </w:r>
      <w:r w:rsidR="0091077D" w:rsidRPr="00154986">
        <w:rPr>
          <w:rFonts w:eastAsia="Times New Roman"/>
        </w:rPr>
        <w:t xml:space="preserve">Platt Amendment - </w:t>
      </w:r>
    </w:p>
    <w:p w:rsidR="00672859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85</w:t>
      </w:r>
      <w:r w:rsidR="00EB55B0" w:rsidRPr="00154986">
        <w:rPr>
          <w:rFonts w:eastAsia="Times New Roman"/>
        </w:rPr>
        <w:t xml:space="preserve">. </w:t>
      </w:r>
      <w:r w:rsidR="00672859" w:rsidRPr="00154986">
        <w:rPr>
          <w:rFonts w:eastAsia="Times New Roman"/>
        </w:rPr>
        <w:t xml:space="preserve">Treaty of Hay-Bunau-Varilla </w:t>
      </w:r>
      <w:r w:rsidR="0091077D" w:rsidRPr="00154986">
        <w:rPr>
          <w:rFonts w:eastAsia="Times New Roman"/>
        </w:rPr>
        <w:t>-</w:t>
      </w:r>
    </w:p>
    <w:p w:rsidR="00672859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86</w:t>
      </w:r>
      <w:r w:rsidR="00EB55B0" w:rsidRPr="00154986">
        <w:rPr>
          <w:rFonts w:eastAsia="Times New Roman"/>
        </w:rPr>
        <w:t xml:space="preserve">. </w:t>
      </w:r>
      <w:r w:rsidR="00672859" w:rsidRPr="00154986">
        <w:rPr>
          <w:rFonts w:eastAsia="Times New Roman"/>
        </w:rPr>
        <w:t xml:space="preserve">Roosevelt Corollary </w:t>
      </w:r>
      <w:r w:rsidR="0091077D" w:rsidRPr="00154986">
        <w:rPr>
          <w:rFonts w:eastAsia="Times New Roman"/>
        </w:rPr>
        <w:t>–</w:t>
      </w:r>
    </w:p>
    <w:p w:rsidR="0091077D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87</w:t>
      </w:r>
      <w:r w:rsidR="00EB55B0" w:rsidRPr="00154986">
        <w:rPr>
          <w:rFonts w:eastAsia="Times New Roman"/>
        </w:rPr>
        <w:t>.</w:t>
      </w:r>
      <w:r w:rsidR="00A4396F" w:rsidRPr="00154986">
        <w:rPr>
          <w:rFonts w:eastAsia="Times New Roman"/>
        </w:rPr>
        <w:t xml:space="preserve"> </w:t>
      </w:r>
      <w:r w:rsidR="00EB55B0" w:rsidRPr="00154986">
        <w:rPr>
          <w:rFonts w:eastAsia="Times New Roman"/>
        </w:rPr>
        <w:t>Dollar</w:t>
      </w:r>
      <w:r w:rsidR="0091077D" w:rsidRPr="00154986">
        <w:rPr>
          <w:rFonts w:eastAsia="Times New Roman"/>
        </w:rPr>
        <w:t xml:space="preserve"> Diplomacy-</w:t>
      </w:r>
    </w:p>
    <w:p w:rsidR="0091077D" w:rsidRPr="00154986" w:rsidRDefault="0091077D" w:rsidP="0091077D">
      <w:pPr>
        <w:tabs>
          <w:tab w:val="left" w:pos="1080"/>
        </w:tabs>
        <w:spacing w:after="0" w:line="480" w:lineRule="auto"/>
        <w:rPr>
          <w:rFonts w:eastAsia="Times New Roman"/>
          <w:b/>
          <w:u w:val="single"/>
        </w:rPr>
      </w:pPr>
      <w:r w:rsidRPr="00154986">
        <w:rPr>
          <w:rFonts w:eastAsia="Times New Roman"/>
          <w:b/>
          <w:u w:val="single"/>
        </w:rPr>
        <w:t>Chapter 15</w:t>
      </w:r>
      <w:r w:rsidR="00075952" w:rsidRPr="00154986">
        <w:rPr>
          <w:rFonts w:eastAsia="Times New Roman"/>
          <w:b/>
          <w:u w:val="single"/>
        </w:rPr>
        <w:t>.</w:t>
      </w:r>
      <w:r w:rsidRPr="00154986">
        <w:rPr>
          <w:rFonts w:eastAsia="Times New Roman"/>
          <w:b/>
          <w:u w:val="single"/>
        </w:rPr>
        <w:t xml:space="preserve"> The Progressive Era 1900-1920</w:t>
      </w:r>
    </w:p>
    <w:p w:rsidR="00075952" w:rsidRPr="00154986" w:rsidRDefault="00075952" w:rsidP="00075952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91077D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88</w:t>
      </w:r>
      <w:r w:rsidR="00EB55B0" w:rsidRPr="00154986">
        <w:rPr>
          <w:rFonts w:eastAsia="Times New Roman"/>
        </w:rPr>
        <w:t>. Teddy</w:t>
      </w:r>
      <w:r w:rsidR="00075952" w:rsidRPr="00154986">
        <w:rPr>
          <w:rFonts w:eastAsia="Times New Roman"/>
        </w:rPr>
        <w:t xml:space="preserve"> Roosevelt-</w:t>
      </w:r>
    </w:p>
    <w:p w:rsidR="0007595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89</w:t>
      </w:r>
      <w:r w:rsidR="00EB55B0" w:rsidRPr="00154986">
        <w:rPr>
          <w:rFonts w:eastAsia="Times New Roman"/>
        </w:rPr>
        <w:t>. William</w:t>
      </w:r>
      <w:r w:rsidR="00075952" w:rsidRPr="00154986">
        <w:rPr>
          <w:rFonts w:eastAsia="Times New Roman"/>
        </w:rPr>
        <w:t xml:space="preserve"> Howard Taft-</w:t>
      </w:r>
    </w:p>
    <w:p w:rsidR="0007595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90</w:t>
      </w:r>
      <w:r w:rsidR="00EB55B0" w:rsidRPr="00154986">
        <w:rPr>
          <w:rFonts w:eastAsia="Times New Roman"/>
        </w:rPr>
        <w:t>. Woodrow</w:t>
      </w:r>
      <w:r w:rsidR="00075952" w:rsidRPr="00154986">
        <w:rPr>
          <w:rFonts w:eastAsia="Times New Roman"/>
        </w:rPr>
        <w:t xml:space="preserve"> Wilson-</w:t>
      </w:r>
    </w:p>
    <w:p w:rsidR="0007595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91</w:t>
      </w:r>
      <w:r w:rsidR="00EB55B0" w:rsidRPr="00154986">
        <w:rPr>
          <w:rFonts w:eastAsia="Times New Roman"/>
        </w:rPr>
        <w:t>. Upton</w:t>
      </w:r>
      <w:r w:rsidR="00075952" w:rsidRPr="00154986">
        <w:rPr>
          <w:rFonts w:eastAsia="Times New Roman"/>
        </w:rPr>
        <w:t xml:space="preserve"> Sinclair-</w:t>
      </w:r>
    </w:p>
    <w:p w:rsidR="00A0246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92</w:t>
      </w:r>
      <w:r w:rsidR="00EB55B0" w:rsidRPr="00154986">
        <w:rPr>
          <w:rFonts w:eastAsia="Times New Roman"/>
        </w:rPr>
        <w:t xml:space="preserve">. </w:t>
      </w:r>
      <w:r w:rsidR="00A02462" w:rsidRPr="00154986">
        <w:rPr>
          <w:rFonts w:eastAsia="Times New Roman"/>
        </w:rPr>
        <w:t xml:space="preserve">Muckrakers - </w:t>
      </w:r>
    </w:p>
    <w:p w:rsidR="0007595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93</w:t>
      </w:r>
      <w:r w:rsidR="00EB55B0" w:rsidRPr="00154986">
        <w:rPr>
          <w:rFonts w:eastAsia="Times New Roman"/>
        </w:rPr>
        <w:t xml:space="preserve">. </w:t>
      </w:r>
      <w:r w:rsidR="00075952" w:rsidRPr="00154986">
        <w:rPr>
          <w:rFonts w:eastAsia="Times New Roman"/>
        </w:rPr>
        <w:t>Susan B Anthony-</w:t>
      </w:r>
    </w:p>
    <w:p w:rsidR="0007595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94</w:t>
      </w:r>
      <w:r w:rsidRPr="00154986">
        <w:rPr>
          <w:rFonts w:eastAsia="Times New Roman"/>
        </w:rPr>
        <w:t>. Carrie</w:t>
      </w:r>
      <w:r w:rsidR="00075952" w:rsidRPr="00154986">
        <w:rPr>
          <w:rFonts w:eastAsia="Times New Roman"/>
        </w:rPr>
        <w:t xml:space="preserve"> Chapman Catt-</w:t>
      </w:r>
    </w:p>
    <w:p w:rsidR="00075952" w:rsidRPr="00154986" w:rsidRDefault="00C415C9" w:rsidP="0091077D">
      <w:pPr>
        <w:tabs>
          <w:tab w:val="left" w:pos="1080"/>
        </w:tabs>
        <w:spacing w:after="0" w:line="480" w:lineRule="auto"/>
        <w:rPr>
          <w:rFonts w:eastAsia="Times New Roman"/>
        </w:rPr>
      </w:pPr>
      <w:r>
        <w:rPr>
          <w:rFonts w:eastAsia="Times New Roman"/>
        </w:rPr>
        <w:t>95</w:t>
      </w:r>
      <w:r w:rsidR="00EB55B0" w:rsidRPr="00154986">
        <w:rPr>
          <w:rFonts w:eastAsia="Times New Roman"/>
        </w:rPr>
        <w:t xml:space="preserve">. </w:t>
      </w:r>
      <w:r w:rsidR="00075952" w:rsidRPr="00154986">
        <w:rPr>
          <w:rFonts w:eastAsia="Times New Roman"/>
        </w:rPr>
        <w:t>Elizabeth Cady Stanton-</w:t>
      </w:r>
    </w:p>
    <w:p w:rsidR="00672859" w:rsidRPr="00154986" w:rsidRDefault="00075952" w:rsidP="00A02462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A02462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96.</w:t>
      </w:r>
      <w:r w:rsidR="00EB55B0" w:rsidRPr="00154986">
        <w:rPr>
          <w:rFonts w:cs="Arial"/>
        </w:rPr>
        <w:t xml:space="preserve"> </w:t>
      </w:r>
      <w:r w:rsidR="00A02462" w:rsidRPr="00154986">
        <w:rPr>
          <w:rFonts w:cs="Arial"/>
        </w:rPr>
        <w:t>The Jungle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97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Pure Food and Drug Act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98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Meat Inspection Act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99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Suffrage Movement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100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 xml:space="preserve">Square Deal </w:t>
      </w:r>
      <w:r w:rsidR="00B27C90" w:rsidRPr="00154986">
        <w:rPr>
          <w:rFonts w:cs="Arial"/>
        </w:rPr>
        <w:t>–</w:t>
      </w:r>
    </w:p>
    <w:p w:rsidR="00B27C90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101</w:t>
      </w:r>
      <w:r w:rsidR="00EB55B0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17</w:t>
      </w:r>
      <w:r w:rsidR="00B27C90" w:rsidRPr="00154986">
        <w:rPr>
          <w:rFonts w:cs="Arial"/>
          <w:vertAlign w:val="superscript"/>
        </w:rPr>
        <w:t>th</w:t>
      </w:r>
      <w:r w:rsidR="00B27C90" w:rsidRPr="00154986">
        <w:rPr>
          <w:rFonts w:cs="Arial"/>
        </w:rPr>
        <w:t xml:space="preserve"> Amendment-</w:t>
      </w:r>
    </w:p>
    <w:p w:rsidR="00B27C90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102</w:t>
      </w:r>
      <w:r w:rsidR="00EB55B0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18</w:t>
      </w:r>
      <w:r w:rsidR="00B27C90" w:rsidRPr="00154986">
        <w:rPr>
          <w:rFonts w:cs="Arial"/>
          <w:vertAlign w:val="superscript"/>
        </w:rPr>
        <w:t>th</w:t>
      </w:r>
      <w:r w:rsidR="00B27C90" w:rsidRPr="00154986">
        <w:rPr>
          <w:rFonts w:cs="Arial"/>
        </w:rPr>
        <w:t xml:space="preserve"> Amendment-</w:t>
      </w:r>
    </w:p>
    <w:p w:rsidR="00B27C90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lastRenderedPageBreak/>
        <w:t>103</w:t>
      </w:r>
      <w:r w:rsidR="00EB55B0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19</w:t>
      </w:r>
      <w:r w:rsidR="00B27C90" w:rsidRPr="00154986">
        <w:rPr>
          <w:rFonts w:cs="Arial"/>
          <w:vertAlign w:val="superscript"/>
        </w:rPr>
        <w:t>th</w:t>
      </w:r>
      <w:r w:rsidR="00B27C90" w:rsidRPr="00154986">
        <w:rPr>
          <w:rFonts w:cs="Arial"/>
        </w:rPr>
        <w:t xml:space="preserve"> Amendment-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104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Bull Moose Party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105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Election of 1912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106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Prohibition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107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Children’s Bureau</w:t>
      </w:r>
      <w:r w:rsidR="00B27C90" w:rsidRPr="00154986">
        <w:rPr>
          <w:rFonts w:cs="Arial"/>
        </w:rPr>
        <w:t>-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108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>Federal Trade Commission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109</w:t>
      </w:r>
      <w:r w:rsidR="00EB55B0" w:rsidRPr="00154986">
        <w:rPr>
          <w:rFonts w:cs="Arial"/>
        </w:rPr>
        <w:t xml:space="preserve">. </w:t>
      </w:r>
      <w:r w:rsidR="00C95D8A" w:rsidRPr="00154986">
        <w:rPr>
          <w:rFonts w:cs="Arial"/>
        </w:rPr>
        <w:t xml:space="preserve">Clayton anti-Trust law 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110.</w:t>
      </w:r>
      <w:r w:rsidR="00EB55B0" w:rsidRPr="00154986">
        <w:rPr>
          <w:rFonts w:cs="Arial"/>
        </w:rPr>
        <w:t xml:space="preserve"> </w:t>
      </w:r>
      <w:r w:rsidR="00C95D8A" w:rsidRPr="00154986">
        <w:rPr>
          <w:rFonts w:cs="Arial"/>
        </w:rPr>
        <w:t>National Parks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111.</w:t>
      </w:r>
      <w:r w:rsidR="00EB55B0" w:rsidRPr="00154986">
        <w:rPr>
          <w:rFonts w:cs="Arial"/>
        </w:rPr>
        <w:t xml:space="preserve"> </w:t>
      </w:r>
      <w:r w:rsidR="00C95D8A" w:rsidRPr="00154986">
        <w:rPr>
          <w:rFonts w:cs="Arial"/>
        </w:rPr>
        <w:t>NAACP</w:t>
      </w:r>
    </w:p>
    <w:p w:rsidR="00C95D8A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112.</w:t>
      </w:r>
      <w:r w:rsidR="00EB55B0" w:rsidRPr="00154986">
        <w:rPr>
          <w:rFonts w:cs="Arial"/>
        </w:rPr>
        <w:t xml:space="preserve"> </w:t>
      </w:r>
      <w:r w:rsidR="00C95D8A" w:rsidRPr="00154986">
        <w:rPr>
          <w:rFonts w:cs="Arial"/>
        </w:rPr>
        <w:t>4 Examples of Progressive Era Laws</w:t>
      </w:r>
    </w:p>
    <w:p w:rsidR="00C95D8A" w:rsidRPr="00154986" w:rsidRDefault="00AA6A85" w:rsidP="00A02462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>Chapter 16 World War I 1914-1919</w:t>
      </w:r>
    </w:p>
    <w:p w:rsidR="00C95D8A" w:rsidRPr="00154986" w:rsidRDefault="00C95D8A" w:rsidP="00A02462">
      <w:pPr>
        <w:outlineLvl w:val="0"/>
        <w:rPr>
          <w:rFonts w:cs="Arial"/>
        </w:rPr>
      </w:pPr>
    </w:p>
    <w:p w:rsidR="00E8659A" w:rsidRPr="00154986" w:rsidRDefault="00E8659A" w:rsidP="00E8659A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C95D8A" w:rsidRPr="00154986" w:rsidRDefault="00EB55B0" w:rsidP="00A02462">
      <w:pPr>
        <w:outlineLvl w:val="0"/>
        <w:rPr>
          <w:rFonts w:cs="Arial"/>
        </w:rPr>
      </w:pPr>
      <w:r w:rsidRPr="00154986">
        <w:rPr>
          <w:rFonts w:cs="Arial"/>
        </w:rPr>
        <w:t>1</w:t>
      </w:r>
      <w:r w:rsidR="00C415C9">
        <w:rPr>
          <w:rFonts w:cs="Arial"/>
        </w:rPr>
        <w:t>13.</w:t>
      </w:r>
      <w:r w:rsidRPr="00154986">
        <w:rPr>
          <w:rFonts w:cs="Arial"/>
        </w:rPr>
        <w:t xml:space="preserve"> </w:t>
      </w:r>
      <w:r w:rsidR="00E8376E" w:rsidRPr="00154986">
        <w:rPr>
          <w:rFonts w:cs="Arial"/>
        </w:rPr>
        <w:t>Archduke Franz Ferdinand-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114.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Gavrillo Princip-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115.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Kaiser Wilhelm-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116.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John J. Pershing-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117.</w:t>
      </w:r>
      <w:r w:rsidR="00EB55B0" w:rsidRPr="00154986">
        <w:rPr>
          <w:rFonts w:cs="Arial"/>
        </w:rPr>
        <w:t xml:space="preserve"> The</w:t>
      </w:r>
      <w:r w:rsidR="00E8376E" w:rsidRPr="00154986">
        <w:rPr>
          <w:rFonts w:cs="Arial"/>
        </w:rPr>
        <w:t xml:space="preserve"> Red Baron-</w:t>
      </w:r>
    </w:p>
    <w:p w:rsidR="00E8376E" w:rsidRPr="00154986" w:rsidRDefault="00E8376E" w:rsidP="00A02462">
      <w:pPr>
        <w:outlineLvl w:val="0"/>
        <w:rPr>
          <w:rFonts w:cs="Arial"/>
        </w:rPr>
      </w:pPr>
      <w:r w:rsidRPr="00154986">
        <w:rPr>
          <w:rFonts w:cs="Arial"/>
        </w:rPr>
        <w:t xml:space="preserve"> </w:t>
      </w:r>
      <w:r w:rsidR="00C415C9">
        <w:rPr>
          <w:rFonts w:cs="Arial"/>
        </w:rPr>
        <w:t>118.</w:t>
      </w:r>
      <w:r w:rsidR="00EB55B0" w:rsidRPr="00154986">
        <w:rPr>
          <w:rFonts w:cs="Arial"/>
        </w:rPr>
        <w:t xml:space="preserve"> </w:t>
      </w:r>
      <w:r w:rsidRPr="00154986">
        <w:rPr>
          <w:rFonts w:cs="Arial"/>
        </w:rPr>
        <w:t>Woodrow Wilson-</w:t>
      </w:r>
    </w:p>
    <w:p w:rsidR="00B27C90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119.</w:t>
      </w:r>
      <w:r w:rsidR="00EB55B0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Georges Clemenceau-</w:t>
      </w:r>
    </w:p>
    <w:p w:rsidR="00E8376E" w:rsidRPr="00154986" w:rsidRDefault="00034677" w:rsidP="00034677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120.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(M.A.I.N) Causes of WWI-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121.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Western Front-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122.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No-Mans-Land-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123.</w:t>
      </w:r>
      <w:r w:rsidR="00EB55B0" w:rsidRPr="00154986">
        <w:rPr>
          <w:rFonts w:cs="Arial"/>
        </w:rPr>
        <w:t xml:space="preserve"> </w:t>
      </w:r>
      <w:r w:rsidR="00E8376E" w:rsidRPr="00154986">
        <w:rPr>
          <w:rFonts w:cs="Arial"/>
        </w:rPr>
        <w:t xml:space="preserve">Assassination in Sarajevo- 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lastRenderedPageBreak/>
        <w:t>124.</w:t>
      </w:r>
      <w:r w:rsidR="0037156D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Balkans –Powder Keg of Europe-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 xml:space="preserve">125. </w:t>
      </w:r>
      <w:r w:rsidR="00E8376E" w:rsidRPr="00154986">
        <w:rPr>
          <w:rFonts w:cs="Arial"/>
        </w:rPr>
        <w:t>New Military Technologies of WWI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126.</w:t>
      </w:r>
      <w:r w:rsidR="0037156D" w:rsidRPr="00154986">
        <w:rPr>
          <w:rFonts w:cs="Arial"/>
        </w:rPr>
        <w:t xml:space="preserve"> </w:t>
      </w:r>
      <w:r w:rsidR="00E8376E" w:rsidRPr="00154986">
        <w:rPr>
          <w:rFonts w:cs="Arial"/>
        </w:rPr>
        <w:t xml:space="preserve">Allied Powers after 1914 - 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127.</w:t>
      </w:r>
      <w:r w:rsidR="00E8376E" w:rsidRPr="00154986">
        <w:rPr>
          <w:rFonts w:cs="Arial"/>
        </w:rPr>
        <w:t>Central Powers after 1914 –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128</w:t>
      </w:r>
      <w:r w:rsidR="0037156D" w:rsidRPr="00154986">
        <w:rPr>
          <w:rFonts w:cs="Arial"/>
        </w:rPr>
        <w:t xml:space="preserve">. </w:t>
      </w:r>
      <w:r w:rsidR="00E8376E" w:rsidRPr="00154986">
        <w:rPr>
          <w:rFonts w:cs="Arial"/>
        </w:rPr>
        <w:t>Stalemate/Trench warfare-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129.</w:t>
      </w:r>
      <w:r w:rsidR="0037156D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Lusitania</w:t>
      </w:r>
      <w:r w:rsidR="00B27C90" w:rsidRPr="00154986">
        <w:rPr>
          <w:rFonts w:cs="Arial"/>
        </w:rPr>
        <w:t>-</w:t>
      </w:r>
    </w:p>
    <w:p w:rsidR="00E8376E" w:rsidRPr="00154986" w:rsidRDefault="00C415C9" w:rsidP="00A02462">
      <w:pPr>
        <w:outlineLvl w:val="0"/>
        <w:rPr>
          <w:rFonts w:cs="Arial"/>
        </w:rPr>
      </w:pPr>
      <w:r>
        <w:rPr>
          <w:rFonts w:cs="Arial"/>
        </w:rPr>
        <w:t>130.</w:t>
      </w:r>
      <w:r w:rsidR="0037156D" w:rsidRPr="00154986">
        <w:rPr>
          <w:rFonts w:cs="Arial"/>
        </w:rPr>
        <w:t xml:space="preserve"> </w:t>
      </w:r>
      <w:r w:rsidR="00E8376E" w:rsidRPr="00154986">
        <w:rPr>
          <w:rFonts w:cs="Arial"/>
        </w:rPr>
        <w:t>Zimmerman Telegraph</w:t>
      </w:r>
      <w:r w:rsidR="00B27C90" w:rsidRPr="00154986">
        <w:rPr>
          <w:rFonts w:cs="Arial"/>
        </w:rPr>
        <w:t>-</w:t>
      </w:r>
    </w:p>
    <w:p w:rsidR="00E8376E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131</w:t>
      </w:r>
      <w:r w:rsidR="0037156D" w:rsidRPr="00154986">
        <w:rPr>
          <w:rFonts w:cs="Arial"/>
        </w:rPr>
        <w:t xml:space="preserve">. </w:t>
      </w:r>
      <w:r w:rsidR="00E8376E" w:rsidRPr="00154986">
        <w:rPr>
          <w:rFonts w:cs="Arial"/>
        </w:rPr>
        <w:t>U-Boats</w:t>
      </w:r>
      <w:r w:rsidR="00B27C90" w:rsidRPr="00154986">
        <w:rPr>
          <w:rFonts w:cs="Arial"/>
        </w:rPr>
        <w:t>-</w:t>
      </w:r>
    </w:p>
    <w:p w:rsidR="00E8376E" w:rsidRPr="00154986" w:rsidRDefault="0037156D" w:rsidP="00A02462">
      <w:pPr>
        <w:outlineLvl w:val="0"/>
        <w:rPr>
          <w:rFonts w:cs="Arial"/>
        </w:rPr>
      </w:pPr>
      <w:r w:rsidRPr="00154986">
        <w:rPr>
          <w:rFonts w:cs="Arial"/>
        </w:rPr>
        <w:t>1</w:t>
      </w:r>
      <w:r w:rsidR="000D363E">
        <w:rPr>
          <w:rFonts w:cs="Arial"/>
        </w:rPr>
        <w:t xml:space="preserve">32. </w:t>
      </w:r>
      <w:r w:rsidR="00B27C90" w:rsidRPr="00154986">
        <w:rPr>
          <w:rFonts w:cs="Arial"/>
        </w:rPr>
        <w:t>Battle of the Argonne Forrest-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 xml:space="preserve">133. 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Selective Service Act-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134.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Food Administration-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135.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War industries Board-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136.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Espionage Acts-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137.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Armistice date of WWI-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138.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Treaty of Versailles-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139.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League of Nations-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140.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Punishments to Germany from WWI –</w:t>
      </w:r>
    </w:p>
    <w:p w:rsidR="00B27C90" w:rsidRPr="00154986" w:rsidRDefault="00B27C90" w:rsidP="00A02462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 xml:space="preserve">Chapter 17. Jazz Age 1920’s </w:t>
      </w:r>
    </w:p>
    <w:p w:rsidR="00B27C90" w:rsidRPr="00154986" w:rsidRDefault="00B27C90" w:rsidP="00B27C90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B27C90" w:rsidRPr="00154986" w:rsidRDefault="000D363E" w:rsidP="00A02462">
      <w:pPr>
        <w:outlineLvl w:val="0"/>
        <w:rPr>
          <w:rFonts w:cs="Arial"/>
        </w:rPr>
      </w:pPr>
      <w:r>
        <w:rPr>
          <w:rFonts w:cs="Arial"/>
        </w:rPr>
        <w:t>141.</w:t>
      </w:r>
      <w:r w:rsidR="0037156D" w:rsidRPr="00154986">
        <w:rPr>
          <w:rFonts w:cs="Arial"/>
        </w:rPr>
        <w:t xml:space="preserve"> </w:t>
      </w:r>
      <w:r w:rsidR="00B27C90" w:rsidRPr="00154986">
        <w:rPr>
          <w:rFonts w:cs="Arial"/>
        </w:rPr>
        <w:t>Warren G. Harding</w:t>
      </w:r>
      <w:r w:rsidR="00341DD8" w:rsidRPr="00154986">
        <w:rPr>
          <w:rFonts w:cs="Arial"/>
        </w:rPr>
        <w:t>-</w:t>
      </w:r>
    </w:p>
    <w:p w:rsidR="00B27C90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142</w:t>
      </w:r>
      <w:r w:rsidR="0037156D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Calvin Coolidge</w:t>
      </w:r>
      <w:r w:rsidR="00341DD8" w:rsidRPr="00154986">
        <w:rPr>
          <w:rFonts w:cs="Arial"/>
        </w:rPr>
        <w:t>-</w:t>
      </w:r>
    </w:p>
    <w:p w:rsidR="00B27C90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143</w:t>
      </w:r>
      <w:r w:rsidR="0037156D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Henry Ford</w:t>
      </w:r>
      <w:r w:rsidR="00341DD8" w:rsidRPr="00154986">
        <w:rPr>
          <w:rFonts w:cs="Arial"/>
        </w:rPr>
        <w:t>-</w:t>
      </w:r>
    </w:p>
    <w:p w:rsidR="00B27C90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144</w:t>
      </w:r>
      <w:r w:rsidR="0037156D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Al Capone</w:t>
      </w:r>
      <w:r w:rsidR="00341DD8" w:rsidRPr="00154986">
        <w:rPr>
          <w:rFonts w:cs="Arial"/>
        </w:rPr>
        <w:t>-</w:t>
      </w:r>
    </w:p>
    <w:p w:rsidR="00B27C90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145</w:t>
      </w:r>
      <w:r w:rsidR="0037156D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Charles Evan Hughes</w:t>
      </w:r>
      <w:r w:rsidR="00341DD8" w:rsidRPr="00154986">
        <w:rPr>
          <w:rFonts w:cs="Arial"/>
        </w:rPr>
        <w:t>-</w:t>
      </w:r>
    </w:p>
    <w:p w:rsidR="00B27C90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146</w:t>
      </w:r>
      <w:r w:rsidR="0037156D" w:rsidRPr="00154986">
        <w:rPr>
          <w:rFonts w:cs="Arial"/>
        </w:rPr>
        <w:t xml:space="preserve">. </w:t>
      </w:r>
      <w:r w:rsidR="00B27C90" w:rsidRPr="00154986">
        <w:rPr>
          <w:rFonts w:cs="Arial"/>
        </w:rPr>
        <w:t>Andrew Mellon</w:t>
      </w:r>
      <w:r w:rsidR="00341DD8" w:rsidRPr="00154986">
        <w:rPr>
          <w:rFonts w:cs="Arial"/>
        </w:rPr>
        <w:t>-</w:t>
      </w:r>
    </w:p>
    <w:p w:rsidR="00B27C90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lastRenderedPageBreak/>
        <w:t>147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Duke Ellington</w:t>
      </w:r>
      <w:r w:rsidR="00341DD8" w:rsidRPr="00154986">
        <w:rPr>
          <w:rFonts w:cs="Arial"/>
        </w:rPr>
        <w:t>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148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Charles Lindbergh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149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Charlie Chaplin-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150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Babe Ruth-</w:t>
      </w:r>
    </w:p>
    <w:p w:rsidR="00BF65C6" w:rsidRPr="00154986" w:rsidRDefault="00034677" w:rsidP="00034677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151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Flappers-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152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Assembly Line/ Mass Production-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153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Model T-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154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Disposable income-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155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Prohibition-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156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Bootlegging/Speakeasy-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157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Teapot Dome Scandal-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158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Harlem Renaissance-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159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Supply Side Economics-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160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Washington Naval Conference-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161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Dawes Act-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162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Spirit of St. Louis-</w:t>
      </w:r>
    </w:p>
    <w:p w:rsidR="00BF65C6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163</w:t>
      </w:r>
      <w:r w:rsidR="0037156D" w:rsidRPr="00154986">
        <w:rPr>
          <w:rFonts w:cs="Arial"/>
        </w:rPr>
        <w:t xml:space="preserve">. </w:t>
      </w:r>
      <w:r w:rsidR="00BF65C6" w:rsidRPr="00154986">
        <w:rPr>
          <w:rFonts w:cs="Arial"/>
        </w:rPr>
        <w:t>Scopes Trial-</w:t>
      </w:r>
    </w:p>
    <w:p w:rsidR="00B27C90" w:rsidRPr="00154986" w:rsidRDefault="00BF65C6" w:rsidP="00A02462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>Chapter 18/19 Great Depression and New Deal (1930’s)</w:t>
      </w:r>
    </w:p>
    <w:p w:rsidR="00BF65C6" w:rsidRPr="00154986" w:rsidRDefault="00BF65C6" w:rsidP="00BF65C6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164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Herbert Hoover-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165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FDR-</w:t>
      </w:r>
    </w:p>
    <w:p w:rsidR="00034677" w:rsidRPr="00154986" w:rsidRDefault="00034677" w:rsidP="00034677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166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Stock Market-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167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Bull Market-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lastRenderedPageBreak/>
        <w:t>168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Black Tuesday-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169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3 Reasons for stock market crash-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170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Hoovervilles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171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Bonus Army-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172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Dust Bowl-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173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First 100 Days/New Deal-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174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Court Packing-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175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Criticism of New Deal-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176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Bank Holidays-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177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Social Securities Act-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178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Fireside Chats-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179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WPA-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180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FDIC-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181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SEC-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182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TVA-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183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AAA-</w:t>
      </w:r>
    </w:p>
    <w:p w:rsidR="005A4989" w:rsidRPr="00154986" w:rsidRDefault="00E7170C" w:rsidP="00A02462">
      <w:pPr>
        <w:outlineLvl w:val="0"/>
        <w:rPr>
          <w:rFonts w:cs="Arial"/>
        </w:rPr>
      </w:pPr>
      <w:r>
        <w:rPr>
          <w:rFonts w:cs="Arial"/>
        </w:rPr>
        <w:t>184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Huey Long-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185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Money spent of New Deal-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186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 xml:space="preserve">What ends the </w:t>
      </w:r>
      <w:r w:rsidRPr="00154986">
        <w:rPr>
          <w:rFonts w:cs="Arial"/>
        </w:rPr>
        <w:t>Depression? -</w:t>
      </w:r>
    </w:p>
    <w:p w:rsidR="005A4989" w:rsidRPr="00154986" w:rsidRDefault="005A4989" w:rsidP="00A02462">
      <w:pPr>
        <w:outlineLvl w:val="0"/>
        <w:rPr>
          <w:rFonts w:cs="Arial"/>
          <w:b/>
          <w:u w:val="single"/>
        </w:rPr>
      </w:pPr>
      <w:r w:rsidRPr="00154986">
        <w:rPr>
          <w:rFonts w:cs="Arial"/>
          <w:b/>
          <w:u w:val="single"/>
        </w:rPr>
        <w:t xml:space="preserve">Chapter 20/21 World War I </w:t>
      </w:r>
    </w:p>
    <w:p w:rsidR="005A4989" w:rsidRPr="00154986" w:rsidRDefault="005A4989" w:rsidP="005A4989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>Important Individuals/groups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187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Adolf Hitler</w:t>
      </w:r>
      <w:r w:rsidR="00034677" w:rsidRPr="00154986">
        <w:rPr>
          <w:rFonts w:cs="Arial"/>
        </w:rPr>
        <w:t>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188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Benito Mussolini</w:t>
      </w:r>
      <w:r w:rsidR="00034677" w:rsidRPr="00154986">
        <w:rPr>
          <w:rFonts w:cs="Arial"/>
        </w:rPr>
        <w:t>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189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Joseph Stalin</w:t>
      </w:r>
      <w:r w:rsidR="00034677" w:rsidRPr="00154986">
        <w:rPr>
          <w:rFonts w:cs="Arial"/>
        </w:rPr>
        <w:t>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190</w:t>
      </w:r>
      <w:r w:rsidR="0037156D" w:rsidRPr="00154986">
        <w:rPr>
          <w:rFonts w:cs="Arial"/>
        </w:rPr>
        <w:t xml:space="preserve">. </w:t>
      </w:r>
      <w:r w:rsidR="005A4989" w:rsidRPr="00154986">
        <w:rPr>
          <w:rFonts w:cs="Arial"/>
        </w:rPr>
        <w:t>Hadeki Tojo</w:t>
      </w:r>
      <w:r w:rsidR="00034677" w:rsidRPr="00154986">
        <w:rPr>
          <w:rFonts w:cs="Arial"/>
        </w:rPr>
        <w:t>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lastRenderedPageBreak/>
        <w:t xml:space="preserve">.191. </w:t>
      </w:r>
      <w:r w:rsidR="00034677" w:rsidRPr="00154986">
        <w:rPr>
          <w:rFonts w:cs="Arial"/>
        </w:rPr>
        <w:t>Emperor Hirohito</w:t>
      </w:r>
      <w:r w:rsidR="005A4989" w:rsidRPr="00154986">
        <w:rPr>
          <w:rFonts w:cs="Arial"/>
        </w:rPr>
        <w:t>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192 </w:t>
      </w:r>
      <w:r w:rsidR="005A4989" w:rsidRPr="00154986">
        <w:rPr>
          <w:rFonts w:cs="Arial"/>
        </w:rPr>
        <w:t>Winston Churchill-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193 </w:t>
      </w:r>
      <w:r w:rsidRPr="00154986">
        <w:rPr>
          <w:rFonts w:cs="Arial"/>
        </w:rPr>
        <w:t>Douglas</w:t>
      </w:r>
      <w:r w:rsidR="005A4989" w:rsidRPr="00154986">
        <w:rPr>
          <w:rFonts w:cs="Arial"/>
        </w:rPr>
        <w:t xml:space="preserve"> McArthur-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194. </w:t>
      </w:r>
      <w:r w:rsidR="0037156D" w:rsidRPr="00154986">
        <w:rPr>
          <w:rFonts w:cs="Arial"/>
        </w:rPr>
        <w:t xml:space="preserve"> </w:t>
      </w:r>
      <w:r w:rsidR="005A4989" w:rsidRPr="00154986">
        <w:rPr>
          <w:rFonts w:cs="Arial"/>
        </w:rPr>
        <w:t>Dwight D. Eisenhower-</w:t>
      </w:r>
    </w:p>
    <w:p w:rsidR="00034677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195. </w:t>
      </w:r>
      <w:r w:rsidR="00034677" w:rsidRPr="00154986">
        <w:rPr>
          <w:rFonts w:cs="Arial"/>
        </w:rPr>
        <w:t>Harry S. Truman-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196. </w:t>
      </w:r>
      <w:r w:rsidR="005A4989" w:rsidRPr="00154986">
        <w:rPr>
          <w:rFonts w:cs="Arial"/>
        </w:rPr>
        <w:t xml:space="preserve">George Patton – 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197. </w:t>
      </w:r>
      <w:r w:rsidR="005A4989" w:rsidRPr="00154986">
        <w:rPr>
          <w:rFonts w:cs="Arial"/>
        </w:rPr>
        <w:t>Erwin Rommel-</w:t>
      </w:r>
    </w:p>
    <w:p w:rsidR="00034677" w:rsidRPr="00154986" w:rsidRDefault="00034677" w:rsidP="00034677">
      <w:pPr>
        <w:ind w:firstLine="720"/>
        <w:outlineLvl w:val="0"/>
        <w:rPr>
          <w:rFonts w:cs="Arial"/>
          <w:u w:val="single"/>
        </w:rPr>
      </w:pPr>
      <w:r w:rsidRPr="00154986">
        <w:rPr>
          <w:rFonts w:cs="Arial"/>
          <w:u w:val="single"/>
        </w:rPr>
        <w:t xml:space="preserve">Important Events </w:t>
      </w:r>
    </w:p>
    <w:p w:rsidR="005A498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198. 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Fascism-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 xml:space="preserve">199. </w:t>
      </w:r>
      <w:r w:rsidR="00D34311" w:rsidRPr="00154986">
        <w:rPr>
          <w:rFonts w:cs="Arial"/>
        </w:rPr>
        <w:t>Mein Kampf-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200.</w:t>
      </w:r>
      <w:r w:rsidR="0037156D" w:rsidRPr="00154986">
        <w:rPr>
          <w:rFonts w:cs="Arial"/>
        </w:rPr>
        <w:t xml:space="preserve"> </w:t>
      </w:r>
      <w:r w:rsidR="00D34311" w:rsidRPr="00154986">
        <w:rPr>
          <w:rFonts w:cs="Arial"/>
        </w:rPr>
        <w:t>Nazi-</w:t>
      </w:r>
    </w:p>
    <w:p w:rsidR="0003453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201.</w:t>
      </w:r>
      <w:r w:rsidR="0037156D" w:rsidRPr="00154986">
        <w:rPr>
          <w:rFonts w:cs="Arial"/>
        </w:rPr>
        <w:t xml:space="preserve"> </w:t>
      </w:r>
      <w:r w:rsidR="00034539" w:rsidRPr="00154986">
        <w:rPr>
          <w:rFonts w:cs="Arial"/>
        </w:rPr>
        <w:t>Fuhrer-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202.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Axis Powers-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203.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Allied Powers WWII-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204.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Appeasement-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205.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Blitzkrieg-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206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Luftwaffe-</w:t>
      </w:r>
    </w:p>
    <w:p w:rsidR="0003453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207.</w:t>
      </w:r>
      <w:r w:rsidR="0037156D" w:rsidRPr="00154986">
        <w:rPr>
          <w:rFonts w:cs="Arial"/>
        </w:rPr>
        <w:t xml:space="preserve">. </w:t>
      </w:r>
      <w:r w:rsidR="00034539" w:rsidRPr="00154986">
        <w:rPr>
          <w:rFonts w:cs="Arial"/>
        </w:rPr>
        <w:t>Causes of WWII-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208.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 xml:space="preserve">Waffen SS – 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209.</w:t>
      </w:r>
      <w:r w:rsidR="0037156D" w:rsidRPr="00154986">
        <w:rPr>
          <w:rFonts w:cs="Arial"/>
        </w:rPr>
        <w:t xml:space="preserve"> </w:t>
      </w:r>
      <w:r w:rsidR="00DF77B6" w:rsidRPr="00154986">
        <w:rPr>
          <w:rFonts w:cs="Arial"/>
        </w:rPr>
        <w:t>Panzers-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210</w:t>
      </w:r>
      <w:r w:rsidR="0037156D" w:rsidRPr="00154986">
        <w:rPr>
          <w:rFonts w:cs="Arial"/>
        </w:rPr>
        <w:t xml:space="preserve"> </w:t>
      </w:r>
      <w:r w:rsidR="00D34311" w:rsidRPr="00154986">
        <w:rPr>
          <w:rFonts w:cs="Arial"/>
        </w:rPr>
        <w:t>Countries that fall to Germany-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211</w:t>
      </w:r>
      <w:r w:rsidR="0037156D" w:rsidRPr="00154986">
        <w:rPr>
          <w:rFonts w:cs="Arial"/>
        </w:rPr>
        <w:t xml:space="preserve">. </w:t>
      </w:r>
      <w:r w:rsidR="00DF77B6" w:rsidRPr="00154986">
        <w:rPr>
          <w:rFonts w:cs="Arial"/>
        </w:rPr>
        <w:t>Lend – Lease Act-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212.</w:t>
      </w:r>
      <w:r w:rsidR="0037156D" w:rsidRPr="00154986">
        <w:rPr>
          <w:rFonts w:cs="Arial"/>
        </w:rPr>
        <w:t xml:space="preserve">. </w:t>
      </w:r>
      <w:r w:rsidR="00DF77B6" w:rsidRPr="00154986">
        <w:rPr>
          <w:rFonts w:cs="Arial"/>
        </w:rPr>
        <w:t>Kristallnacht-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213.</w:t>
      </w:r>
      <w:r w:rsidR="0037156D" w:rsidRPr="00154986">
        <w:rPr>
          <w:rFonts w:cs="Arial"/>
        </w:rPr>
        <w:t xml:space="preserve">. </w:t>
      </w:r>
      <w:r w:rsidR="00DF77B6" w:rsidRPr="00154986">
        <w:rPr>
          <w:rFonts w:cs="Arial"/>
        </w:rPr>
        <w:t>Final Solution-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214.</w:t>
      </w:r>
      <w:r w:rsidR="0037156D" w:rsidRPr="00154986">
        <w:rPr>
          <w:rFonts w:cs="Arial"/>
        </w:rPr>
        <w:t xml:space="preserve">. </w:t>
      </w:r>
      <w:r w:rsidR="00DF77B6" w:rsidRPr="00154986">
        <w:rPr>
          <w:rFonts w:cs="Arial"/>
        </w:rPr>
        <w:t>Holocaust-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lastRenderedPageBreak/>
        <w:t>215.</w:t>
      </w:r>
      <w:r w:rsidR="0037156D" w:rsidRPr="00154986">
        <w:rPr>
          <w:rFonts w:cs="Arial"/>
        </w:rPr>
        <w:t xml:space="preserve">. </w:t>
      </w:r>
      <w:r w:rsidR="00DF77B6" w:rsidRPr="00154986">
        <w:rPr>
          <w:rFonts w:cs="Arial"/>
        </w:rPr>
        <w:t>Auschwitz-</w:t>
      </w:r>
    </w:p>
    <w:p w:rsidR="00DF77B6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216</w:t>
      </w:r>
      <w:r w:rsidR="0037156D" w:rsidRPr="00154986">
        <w:rPr>
          <w:rFonts w:cs="Arial"/>
        </w:rPr>
        <w:t xml:space="preserve"> </w:t>
      </w:r>
      <w:r w:rsidR="00D34311" w:rsidRPr="00154986">
        <w:rPr>
          <w:rFonts w:cs="Arial"/>
        </w:rPr>
        <w:t>Battle of the Bulge-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217.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D-Day-</w:t>
      </w:r>
    </w:p>
    <w:p w:rsidR="0003453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218.</w:t>
      </w:r>
      <w:r w:rsidR="0037156D" w:rsidRPr="00154986">
        <w:rPr>
          <w:rFonts w:cs="Arial"/>
        </w:rPr>
        <w:t xml:space="preserve"> </w:t>
      </w:r>
      <w:r w:rsidR="00034539" w:rsidRPr="00154986">
        <w:rPr>
          <w:rFonts w:cs="Arial"/>
        </w:rPr>
        <w:t>Battle of Britain</w:t>
      </w:r>
    </w:p>
    <w:p w:rsidR="00034539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219.</w:t>
      </w:r>
      <w:r w:rsidR="0037156D" w:rsidRPr="00154986">
        <w:rPr>
          <w:rFonts w:cs="Arial"/>
        </w:rPr>
        <w:t xml:space="preserve">. </w:t>
      </w:r>
      <w:r w:rsidR="00034539" w:rsidRPr="00154986">
        <w:rPr>
          <w:rFonts w:cs="Arial"/>
        </w:rPr>
        <w:t>Battle of Midway-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220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Battle of Stalingrad-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221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Operation Barbarossa-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222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Pearl Harbor-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223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Iwo Jima-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224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Island Hopping-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225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Manhattan Project-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226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Hiroshima and Nagasaki-</w:t>
      </w:r>
    </w:p>
    <w:p w:rsidR="00D34311" w:rsidRPr="00154986" w:rsidRDefault="00043251" w:rsidP="00A02462">
      <w:pPr>
        <w:outlineLvl w:val="0"/>
        <w:rPr>
          <w:rFonts w:cs="Arial"/>
        </w:rPr>
      </w:pPr>
      <w:r>
        <w:rPr>
          <w:rFonts w:cs="Arial"/>
        </w:rPr>
        <w:t>227</w:t>
      </w:r>
      <w:r w:rsidR="0037156D" w:rsidRPr="00154986">
        <w:rPr>
          <w:rFonts w:cs="Arial"/>
        </w:rPr>
        <w:t xml:space="preserve">. </w:t>
      </w:r>
      <w:r w:rsidR="00D34311" w:rsidRPr="00154986">
        <w:rPr>
          <w:rFonts w:cs="Arial"/>
        </w:rPr>
        <w:t>Nuremberg Trials-</w:t>
      </w:r>
    </w:p>
    <w:p w:rsidR="00DF77B6" w:rsidRPr="00154986" w:rsidRDefault="00DF77B6" w:rsidP="00A02462">
      <w:pPr>
        <w:outlineLvl w:val="0"/>
        <w:rPr>
          <w:rFonts w:cs="Arial"/>
        </w:rPr>
      </w:pPr>
    </w:p>
    <w:p w:rsidR="00DF77B6" w:rsidRPr="00154986" w:rsidRDefault="00DF77B6" w:rsidP="00A02462">
      <w:pPr>
        <w:outlineLvl w:val="0"/>
        <w:rPr>
          <w:rFonts w:cs="Arial"/>
        </w:rPr>
      </w:pPr>
    </w:p>
    <w:p w:rsidR="00DF77B6" w:rsidRPr="00154986" w:rsidRDefault="00DF77B6" w:rsidP="00A02462">
      <w:pPr>
        <w:outlineLvl w:val="0"/>
        <w:rPr>
          <w:rFonts w:cs="Arial"/>
        </w:rPr>
      </w:pPr>
    </w:p>
    <w:p w:rsidR="005A4989" w:rsidRPr="00154986" w:rsidRDefault="005A4989" w:rsidP="00A02462">
      <w:pPr>
        <w:outlineLvl w:val="0"/>
        <w:rPr>
          <w:rFonts w:cs="Arial"/>
        </w:rPr>
      </w:pPr>
    </w:p>
    <w:p w:rsidR="005A4989" w:rsidRPr="00154986" w:rsidRDefault="005A4989" w:rsidP="00A02462">
      <w:pPr>
        <w:outlineLvl w:val="0"/>
        <w:rPr>
          <w:rFonts w:cs="Arial"/>
        </w:rPr>
      </w:pPr>
    </w:p>
    <w:p w:rsidR="005A4989" w:rsidRPr="00154986" w:rsidRDefault="005A4989" w:rsidP="00A02462">
      <w:pPr>
        <w:outlineLvl w:val="0"/>
        <w:rPr>
          <w:rFonts w:cs="Arial"/>
        </w:rPr>
      </w:pPr>
    </w:p>
    <w:p w:rsidR="00E8376E" w:rsidRPr="00154986" w:rsidRDefault="00E8376E" w:rsidP="00A02462">
      <w:pPr>
        <w:outlineLvl w:val="0"/>
        <w:rPr>
          <w:rFonts w:cs="Arial"/>
        </w:rPr>
      </w:pPr>
    </w:p>
    <w:p w:rsidR="00E8376E" w:rsidRPr="00154986" w:rsidRDefault="00E8376E" w:rsidP="00A02462">
      <w:pPr>
        <w:outlineLvl w:val="0"/>
        <w:rPr>
          <w:rFonts w:cs="Arial"/>
        </w:rPr>
      </w:pPr>
    </w:p>
    <w:p w:rsidR="00E8376E" w:rsidRPr="00154986" w:rsidRDefault="00E8376E" w:rsidP="00A02462">
      <w:pPr>
        <w:outlineLvl w:val="0"/>
        <w:rPr>
          <w:rFonts w:cs="Arial"/>
        </w:rPr>
      </w:pPr>
    </w:p>
    <w:p w:rsidR="00A02462" w:rsidRPr="00154986" w:rsidRDefault="00A02462" w:rsidP="00A02462">
      <w:pPr>
        <w:outlineLvl w:val="0"/>
        <w:rPr>
          <w:rFonts w:cs="Arial"/>
        </w:rPr>
      </w:pPr>
    </w:p>
    <w:p w:rsidR="00672859" w:rsidRPr="00154986" w:rsidRDefault="00672859" w:rsidP="00672859">
      <w:pPr>
        <w:tabs>
          <w:tab w:val="left" w:pos="1080"/>
        </w:tabs>
        <w:spacing w:after="0" w:line="240" w:lineRule="auto"/>
        <w:ind w:left="360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Pr="00154986" w:rsidRDefault="00A02462" w:rsidP="00A02462">
      <w:pPr>
        <w:tabs>
          <w:tab w:val="left" w:pos="1080"/>
        </w:tabs>
        <w:spacing w:after="0" w:line="480" w:lineRule="auto"/>
        <w:rPr>
          <w:rFonts w:eastAsia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A02462" w:rsidRPr="00672859" w:rsidRDefault="00A02462" w:rsidP="00A02462">
      <w:pPr>
        <w:tabs>
          <w:tab w:val="left" w:pos="1080"/>
        </w:tabs>
        <w:spacing w:after="0" w:line="480" w:lineRule="auto"/>
        <w:rPr>
          <w:rFonts w:ascii="Times New Roman" w:eastAsia="Times New Roman" w:hAnsi="Times New Roman"/>
        </w:rPr>
      </w:pPr>
    </w:p>
    <w:p w:rsidR="00B64108" w:rsidRDefault="00B64108" w:rsidP="00043251"/>
    <w:sectPr w:rsidR="00B64108" w:rsidSect="008676B5"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4E" w:rsidRDefault="00DF034E">
      <w:pPr>
        <w:spacing w:after="0" w:line="240" w:lineRule="auto"/>
      </w:pPr>
      <w:r>
        <w:separator/>
      </w:r>
    </w:p>
  </w:endnote>
  <w:endnote w:type="continuationSeparator" w:id="0">
    <w:p w:rsidR="00DF034E" w:rsidRDefault="00D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8C" w:rsidRDefault="00F2098C" w:rsidP="00F20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98C" w:rsidRDefault="00F2098C" w:rsidP="00F209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98C" w:rsidRDefault="00F2098C" w:rsidP="00F20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251">
      <w:rPr>
        <w:rStyle w:val="PageNumber"/>
        <w:noProof/>
      </w:rPr>
      <w:t>4</w:t>
    </w:r>
    <w:r>
      <w:rPr>
        <w:rStyle w:val="PageNumber"/>
      </w:rPr>
      <w:fldChar w:fldCharType="end"/>
    </w:r>
  </w:p>
  <w:p w:rsidR="00F2098C" w:rsidRDefault="00F2098C" w:rsidP="00F209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4E" w:rsidRDefault="00DF034E">
      <w:pPr>
        <w:spacing w:after="0" w:line="240" w:lineRule="auto"/>
      </w:pPr>
      <w:r>
        <w:separator/>
      </w:r>
    </w:p>
  </w:footnote>
  <w:footnote w:type="continuationSeparator" w:id="0">
    <w:p w:rsidR="00DF034E" w:rsidRDefault="00D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5B2"/>
    <w:multiLevelType w:val="hybridMultilevel"/>
    <w:tmpl w:val="B1AA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6CC"/>
    <w:multiLevelType w:val="hybridMultilevel"/>
    <w:tmpl w:val="A1DE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753F"/>
    <w:multiLevelType w:val="hybridMultilevel"/>
    <w:tmpl w:val="E98EA150"/>
    <w:lvl w:ilvl="0" w:tplc="0409000F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D219C5"/>
    <w:multiLevelType w:val="hybridMultilevel"/>
    <w:tmpl w:val="5418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3584"/>
    <w:multiLevelType w:val="hybridMultilevel"/>
    <w:tmpl w:val="BFE8B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25995"/>
    <w:multiLevelType w:val="hybridMultilevel"/>
    <w:tmpl w:val="EF481EC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AF36CC5"/>
    <w:multiLevelType w:val="hybridMultilevel"/>
    <w:tmpl w:val="ACDCFC54"/>
    <w:lvl w:ilvl="0" w:tplc="17CEB584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50A30"/>
    <w:multiLevelType w:val="hybridMultilevel"/>
    <w:tmpl w:val="22AEE7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27F02"/>
    <w:multiLevelType w:val="hybridMultilevel"/>
    <w:tmpl w:val="AD78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59"/>
    <w:rsid w:val="00034539"/>
    <w:rsid w:val="00034677"/>
    <w:rsid w:val="00043251"/>
    <w:rsid w:val="00075952"/>
    <w:rsid w:val="000D363E"/>
    <w:rsid w:val="000F25B8"/>
    <w:rsid w:val="001110FD"/>
    <w:rsid w:val="00122691"/>
    <w:rsid w:val="00154986"/>
    <w:rsid w:val="001F23D6"/>
    <w:rsid w:val="002A0726"/>
    <w:rsid w:val="002E412C"/>
    <w:rsid w:val="00341DD8"/>
    <w:rsid w:val="0037156D"/>
    <w:rsid w:val="0044076F"/>
    <w:rsid w:val="005923B5"/>
    <w:rsid w:val="005A4989"/>
    <w:rsid w:val="005D5EF5"/>
    <w:rsid w:val="00664EBB"/>
    <w:rsid w:val="00672859"/>
    <w:rsid w:val="006A7307"/>
    <w:rsid w:val="006F7FB5"/>
    <w:rsid w:val="00724345"/>
    <w:rsid w:val="007262B8"/>
    <w:rsid w:val="007E704D"/>
    <w:rsid w:val="008676B5"/>
    <w:rsid w:val="008E1CC1"/>
    <w:rsid w:val="008F76CA"/>
    <w:rsid w:val="0091077D"/>
    <w:rsid w:val="00963D78"/>
    <w:rsid w:val="00A02462"/>
    <w:rsid w:val="00A4396F"/>
    <w:rsid w:val="00A6419D"/>
    <w:rsid w:val="00AA6A85"/>
    <w:rsid w:val="00B27C90"/>
    <w:rsid w:val="00B43CBF"/>
    <w:rsid w:val="00B64108"/>
    <w:rsid w:val="00BF65C6"/>
    <w:rsid w:val="00C415C9"/>
    <w:rsid w:val="00C95D8A"/>
    <w:rsid w:val="00D31B25"/>
    <w:rsid w:val="00D34311"/>
    <w:rsid w:val="00DA352E"/>
    <w:rsid w:val="00DC729E"/>
    <w:rsid w:val="00DE1421"/>
    <w:rsid w:val="00DF034E"/>
    <w:rsid w:val="00DF4C7E"/>
    <w:rsid w:val="00DF77B6"/>
    <w:rsid w:val="00E7170C"/>
    <w:rsid w:val="00E8376E"/>
    <w:rsid w:val="00E8659A"/>
    <w:rsid w:val="00EB55B0"/>
    <w:rsid w:val="00F2098C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0A5E"/>
  <w15:chartTrackingRefBased/>
  <w15:docId w15:val="{25A552A0-599B-4DF7-BA63-1738CEFB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28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72859"/>
    <w:rPr>
      <w:sz w:val="22"/>
      <w:szCs w:val="22"/>
    </w:rPr>
  </w:style>
  <w:style w:type="character" w:styleId="PageNumber">
    <w:name w:val="page number"/>
    <w:basedOn w:val="DefaultParagraphFont"/>
    <w:rsid w:val="00672859"/>
  </w:style>
  <w:style w:type="paragraph" w:styleId="ListParagraph">
    <w:name w:val="List Paragraph"/>
    <w:basedOn w:val="Normal"/>
    <w:uiPriority w:val="99"/>
    <w:qFormat/>
    <w:rsid w:val="0067285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3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 Area School District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Elbel, Edward</dc:creator>
  <cp:keywords/>
  <cp:lastModifiedBy>Elbel, Edward</cp:lastModifiedBy>
  <cp:revision>2</cp:revision>
  <cp:lastPrinted>2017-05-01T14:52:00Z</cp:lastPrinted>
  <dcterms:created xsi:type="dcterms:W3CDTF">2017-05-01T15:01:00Z</dcterms:created>
  <dcterms:modified xsi:type="dcterms:W3CDTF">2017-05-01T15:01:00Z</dcterms:modified>
</cp:coreProperties>
</file>